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F1" w:rsidRPr="002A7C5C" w:rsidRDefault="00696BF1" w:rsidP="00696BF1">
      <w:pPr>
        <w:widowControl/>
        <w:ind w:firstLineChars="300" w:firstLine="679"/>
        <w:jc w:val="center"/>
        <w:rPr>
          <w:rFonts w:ascii="ＭＳ ゴシック" w:eastAsia="ＭＳ ゴシック" w:hAnsi="ＭＳ ゴシック"/>
          <w:kern w:val="0"/>
          <w:sz w:val="20"/>
          <w:szCs w:val="20"/>
          <w:u w:val="single"/>
        </w:rPr>
      </w:pPr>
      <w:r w:rsidRPr="002A7C5C">
        <w:rPr>
          <w:rFonts w:ascii="ＭＳ ゴシック" w:eastAsia="ＭＳ ゴシック" w:hAnsi="ＭＳ ゴシック" w:hint="eastAsia"/>
          <w:kern w:val="0"/>
          <w:sz w:val="24"/>
          <w:szCs w:val="20"/>
          <w:u w:val="single"/>
        </w:rPr>
        <w:t>令和元年度　長崎県算数・数学教育研究（県南）大会　（２次案内</w:t>
      </w:r>
      <w:r w:rsidR="002A7C5C" w:rsidRPr="002A7C5C">
        <w:rPr>
          <w:rFonts w:ascii="ＭＳ ゴシック" w:eastAsia="ＭＳ ゴシック" w:hAnsi="ＭＳ ゴシック" w:hint="eastAsia"/>
          <w:kern w:val="0"/>
          <w:sz w:val="24"/>
          <w:szCs w:val="20"/>
          <w:u w:val="single"/>
        </w:rPr>
        <w:t>）</w:t>
      </w:r>
    </w:p>
    <w:p w:rsidR="00696BF1" w:rsidRDefault="00696BF1" w:rsidP="00696BF1">
      <w:pPr>
        <w:rPr>
          <w:rFonts w:ascii="ＭＳ 明朝" w:hAnsi="ＭＳ 明朝"/>
          <w:kern w:val="0"/>
          <w:sz w:val="22"/>
          <w:szCs w:val="16"/>
        </w:rPr>
      </w:pPr>
    </w:p>
    <w:p w:rsidR="00696BF1" w:rsidRPr="00E04910" w:rsidRDefault="00696BF1" w:rsidP="00696BF1">
      <w:pPr>
        <w:rPr>
          <w:rFonts w:ascii="ＭＳ 明朝" w:hAnsi="ＭＳ 明朝"/>
          <w:kern w:val="0"/>
          <w:sz w:val="22"/>
          <w:szCs w:val="16"/>
        </w:rPr>
      </w:pPr>
      <w:r w:rsidRPr="00E04910">
        <w:rPr>
          <w:rFonts w:ascii="ＭＳ 明朝" w:hAnsi="ＭＳ 明朝" w:hint="eastAsia"/>
          <w:kern w:val="0"/>
          <w:sz w:val="22"/>
          <w:szCs w:val="16"/>
        </w:rPr>
        <w:t>１　主催</w:t>
      </w:r>
      <w:r w:rsidRPr="00E04910">
        <w:rPr>
          <w:rFonts w:ascii="ＭＳ 明朝" w:hAnsi="ＭＳ 明朝" w:hint="eastAsia"/>
          <w:kern w:val="0"/>
          <w:sz w:val="22"/>
          <w:szCs w:val="16"/>
        </w:rPr>
        <w:tab/>
      </w:r>
      <w:r w:rsidR="007770A5">
        <w:rPr>
          <w:rFonts w:ascii="ＭＳ 明朝" w:hAnsi="ＭＳ 明朝" w:hint="eastAsia"/>
          <w:kern w:val="0"/>
          <w:sz w:val="22"/>
          <w:szCs w:val="16"/>
        </w:rPr>
        <w:t xml:space="preserve">　</w:t>
      </w:r>
      <w:r w:rsidRPr="00E04910">
        <w:rPr>
          <w:rFonts w:ascii="ＭＳ 明朝" w:hAnsi="ＭＳ 明朝" w:hint="eastAsia"/>
          <w:kern w:val="0"/>
          <w:sz w:val="22"/>
          <w:szCs w:val="16"/>
        </w:rPr>
        <w:t>長崎県数学教育会</w:t>
      </w:r>
    </w:p>
    <w:p w:rsidR="002A7C5C" w:rsidRDefault="002A7C5C" w:rsidP="00696BF1">
      <w:pPr>
        <w:rPr>
          <w:rFonts w:ascii="ＭＳ 明朝" w:hAnsi="ＭＳ 明朝"/>
          <w:kern w:val="0"/>
          <w:sz w:val="22"/>
          <w:szCs w:val="21"/>
        </w:rPr>
      </w:pPr>
    </w:p>
    <w:p w:rsidR="00696BF1" w:rsidRPr="009E6D29" w:rsidRDefault="00696BF1" w:rsidP="00696BF1">
      <w:pPr>
        <w:rPr>
          <w:rFonts w:ascii="ＭＳ 明朝" w:hAnsi="ＭＳ 明朝"/>
          <w:kern w:val="0"/>
          <w:sz w:val="22"/>
          <w:szCs w:val="21"/>
        </w:rPr>
      </w:pPr>
      <w:r w:rsidRPr="009E6D29">
        <w:rPr>
          <w:rFonts w:ascii="ＭＳ 明朝" w:hAnsi="ＭＳ 明朝" w:hint="eastAsia"/>
          <w:kern w:val="0"/>
          <w:sz w:val="22"/>
          <w:szCs w:val="21"/>
        </w:rPr>
        <w:t>２　後援</w:t>
      </w:r>
      <w:r w:rsidRPr="009E6D29">
        <w:rPr>
          <w:rFonts w:ascii="ＭＳ 明朝" w:hAnsi="ＭＳ 明朝" w:hint="eastAsia"/>
          <w:kern w:val="0"/>
          <w:sz w:val="22"/>
          <w:szCs w:val="21"/>
        </w:rPr>
        <w:tab/>
      </w:r>
      <w:r w:rsidR="007770A5">
        <w:rPr>
          <w:rFonts w:ascii="ＭＳ 明朝" w:hAnsi="ＭＳ 明朝" w:hint="eastAsia"/>
          <w:kern w:val="0"/>
          <w:sz w:val="22"/>
          <w:szCs w:val="21"/>
        </w:rPr>
        <w:t xml:space="preserve">　</w:t>
      </w:r>
      <w:r w:rsidRPr="009E6D29">
        <w:rPr>
          <w:rFonts w:ascii="ＭＳ 明朝" w:hAnsi="ＭＳ 明朝" w:hint="eastAsia"/>
          <w:kern w:val="0"/>
          <w:sz w:val="22"/>
          <w:szCs w:val="21"/>
        </w:rPr>
        <w:t>長崎県教育委員会　長崎市教育委員会</w:t>
      </w:r>
    </w:p>
    <w:p w:rsidR="002A7C5C" w:rsidRDefault="002A7C5C" w:rsidP="00696BF1">
      <w:pPr>
        <w:rPr>
          <w:rFonts w:ascii="ＭＳ 明朝" w:hAnsi="ＭＳ 明朝"/>
          <w:kern w:val="0"/>
          <w:sz w:val="22"/>
          <w:szCs w:val="21"/>
        </w:rPr>
      </w:pPr>
    </w:p>
    <w:p w:rsidR="00696BF1" w:rsidRPr="00B73531" w:rsidRDefault="00696BF1" w:rsidP="00696BF1">
      <w:pPr>
        <w:rPr>
          <w:rFonts w:ascii="ＭＳ 明朝" w:hAnsi="ＭＳ 明朝"/>
          <w:kern w:val="0"/>
          <w:sz w:val="22"/>
          <w:szCs w:val="22"/>
        </w:rPr>
      </w:pPr>
      <w:r w:rsidRPr="009E6D29">
        <w:rPr>
          <w:rFonts w:ascii="ＭＳ 明朝" w:hAnsi="ＭＳ 明朝" w:hint="eastAsia"/>
          <w:kern w:val="0"/>
          <w:sz w:val="22"/>
          <w:szCs w:val="21"/>
        </w:rPr>
        <w:t xml:space="preserve">３　研究主題   </w:t>
      </w:r>
      <w:r w:rsidRPr="00B73531">
        <w:rPr>
          <w:rFonts w:ascii="ＭＳ 明朝" w:hAnsi="ＭＳ 明朝" w:hint="eastAsia"/>
          <w:kern w:val="0"/>
          <w:sz w:val="22"/>
          <w:szCs w:val="22"/>
        </w:rPr>
        <w:t>「</w:t>
      </w:r>
      <w:r w:rsidRPr="00B7353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豊かな学びを育てる算数・数学教育</w:t>
      </w:r>
      <w:r w:rsidRPr="00B73531">
        <w:rPr>
          <w:rFonts w:ascii="ＭＳ 明朝" w:hAnsi="ＭＳ 明朝" w:hint="eastAsia"/>
          <w:kern w:val="0"/>
          <w:sz w:val="22"/>
          <w:szCs w:val="22"/>
        </w:rPr>
        <w:t>」</w:t>
      </w:r>
    </w:p>
    <w:p w:rsidR="00696BF1" w:rsidRPr="00B73531" w:rsidRDefault="00696BF1" w:rsidP="00696BF1">
      <w:pPr>
        <w:ind w:firstLineChars="300" w:firstLine="619"/>
        <w:rPr>
          <w:rFonts w:ascii="ＭＳ 明朝" w:hAnsi="ＭＳ 明朝"/>
          <w:kern w:val="0"/>
          <w:sz w:val="22"/>
          <w:szCs w:val="22"/>
        </w:rPr>
      </w:pPr>
      <w:r w:rsidRPr="00B7353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小学校：「数学的活動</w:t>
      </w:r>
      <w:r w:rsidRPr="00B73531">
        <w:rPr>
          <w:rFonts w:ascii="ＭＳ 明朝" w:hAnsi="ＭＳ 明朝" w:cs="ＭＳ 明朝"/>
          <w:color w:val="000000"/>
          <w:kern w:val="0"/>
          <w:sz w:val="22"/>
          <w:szCs w:val="22"/>
        </w:rPr>
        <w:t>を通して</w:t>
      </w:r>
      <w:r w:rsidRPr="00B7353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Pr="00B73531">
        <w:rPr>
          <w:rFonts w:ascii="ＭＳ 明朝" w:hAnsi="ＭＳ 明朝" w:cs="ＭＳ 明朝"/>
          <w:color w:val="000000"/>
          <w:kern w:val="0"/>
          <w:sz w:val="22"/>
          <w:szCs w:val="22"/>
        </w:rPr>
        <w:t>楽しく学ばせ個の考えを生かす算数指導の在り方</w:t>
      </w:r>
      <w:r w:rsidRPr="00B7353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」</w:t>
      </w:r>
    </w:p>
    <w:p w:rsidR="00696BF1" w:rsidRPr="00B73531" w:rsidRDefault="00696BF1" w:rsidP="00696BF1">
      <w:pPr>
        <w:adjustRightInd w:val="0"/>
        <w:ind w:firstLineChars="300" w:firstLine="619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B7353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中学校：「</w:t>
      </w:r>
      <w:r w:rsidRPr="00B73531">
        <w:rPr>
          <w:rFonts w:hAnsi="ＭＳ ゴシック" w:hint="eastAsia"/>
          <w:sz w:val="22"/>
          <w:szCs w:val="22"/>
        </w:rPr>
        <w:t>分かる授業を通して、確かな学力を育む指導の工夫</w:t>
      </w:r>
      <w:r w:rsidRPr="00B7353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」</w:t>
      </w:r>
    </w:p>
    <w:p w:rsidR="00696BF1" w:rsidRPr="00B73531" w:rsidRDefault="00696BF1" w:rsidP="00696BF1">
      <w:pPr>
        <w:adjustRightInd w:val="0"/>
        <w:ind w:firstLineChars="300" w:firstLine="619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B7353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高　校：「次に</w:t>
      </w:r>
      <w:r w:rsidRPr="00B73531">
        <w:rPr>
          <w:rFonts w:ascii="ＭＳ 明朝" w:hAnsi="ＭＳ 明朝" w:cs="ＭＳ 明朝"/>
          <w:color w:val="000000"/>
          <w:kern w:val="0"/>
          <w:sz w:val="22"/>
          <w:szCs w:val="22"/>
        </w:rPr>
        <w:t>つなげる「主体的学び</w:t>
      </w:r>
      <w:r w:rsidRPr="00B7353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」</w:t>
      </w:r>
      <w:r w:rsidRPr="00B73531">
        <w:rPr>
          <w:rFonts w:ascii="ＭＳ 明朝" w:hAnsi="ＭＳ 明朝" w:cs="ＭＳ 明朝"/>
          <w:color w:val="000000"/>
          <w:kern w:val="0"/>
          <w:sz w:val="22"/>
          <w:szCs w:val="22"/>
        </w:rPr>
        <w:t>の中で、</w:t>
      </w:r>
      <w:r w:rsidRPr="00B7353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生徒の</w:t>
      </w:r>
      <w:r w:rsidRPr="00B73531">
        <w:rPr>
          <w:rFonts w:ascii="ＭＳ 明朝" w:hAnsi="ＭＳ 明朝" w:cs="ＭＳ 明朝"/>
          <w:color w:val="000000"/>
          <w:kern w:val="0"/>
          <w:sz w:val="22"/>
          <w:szCs w:val="22"/>
        </w:rPr>
        <w:t>資質・能力を</w:t>
      </w:r>
      <w:r w:rsidRPr="00B7353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伸ばし育む</w:t>
      </w:r>
      <w:r w:rsidRPr="00B73531">
        <w:rPr>
          <w:rFonts w:ascii="ＭＳ 明朝" w:hAnsi="ＭＳ 明朝" w:cs="ＭＳ 明朝"/>
          <w:color w:val="000000"/>
          <w:kern w:val="0"/>
          <w:sz w:val="22"/>
          <w:szCs w:val="22"/>
        </w:rPr>
        <w:t>数学教育</w:t>
      </w:r>
      <w:r w:rsidRPr="00B7353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」</w:t>
      </w:r>
    </w:p>
    <w:p w:rsidR="002A7C5C" w:rsidRDefault="002A7C5C" w:rsidP="00696BF1">
      <w:pPr>
        <w:rPr>
          <w:rFonts w:ascii="ＭＳ 明朝" w:eastAsia="PMingLiU" w:hAnsi="ＭＳ 明朝"/>
          <w:kern w:val="0"/>
          <w:sz w:val="22"/>
          <w:szCs w:val="21"/>
          <w:lang w:eastAsia="zh-TW"/>
        </w:rPr>
      </w:pPr>
    </w:p>
    <w:p w:rsidR="00696BF1" w:rsidRPr="00E04910" w:rsidRDefault="00696BF1" w:rsidP="00696BF1">
      <w:pPr>
        <w:rPr>
          <w:rFonts w:ascii="ＭＳ 明朝" w:hAnsi="ＭＳ 明朝"/>
          <w:kern w:val="0"/>
          <w:sz w:val="14"/>
          <w:szCs w:val="21"/>
        </w:rPr>
      </w:pPr>
      <w:r w:rsidRPr="009E6D29">
        <w:rPr>
          <w:rFonts w:ascii="ＭＳ 明朝" w:hAnsi="ＭＳ 明朝" w:hint="eastAsia"/>
          <w:kern w:val="0"/>
          <w:sz w:val="22"/>
          <w:szCs w:val="21"/>
          <w:lang w:eastAsia="zh-TW"/>
        </w:rPr>
        <w:t>４</w:t>
      </w:r>
      <w:r w:rsidRPr="009E6D29">
        <w:rPr>
          <w:rFonts w:ascii="ＭＳ 明朝" w:hAnsi="ＭＳ 明朝" w:hint="eastAsia"/>
          <w:kern w:val="0"/>
          <w:sz w:val="22"/>
          <w:szCs w:val="21"/>
        </w:rPr>
        <w:t xml:space="preserve">　</w:t>
      </w:r>
      <w:r w:rsidRPr="009E6D29">
        <w:rPr>
          <w:rFonts w:ascii="ＭＳ 明朝" w:hAnsi="ＭＳ 明朝" w:hint="eastAsia"/>
          <w:kern w:val="0"/>
          <w:sz w:val="22"/>
          <w:szCs w:val="21"/>
          <w:lang w:eastAsia="zh-TW"/>
        </w:rPr>
        <w:t xml:space="preserve">日時       </w:t>
      </w:r>
      <w:r>
        <w:rPr>
          <w:rFonts w:ascii="ＭＳ 明朝" w:hAnsi="ＭＳ 明朝" w:hint="eastAsia"/>
          <w:kern w:val="0"/>
          <w:sz w:val="22"/>
          <w:szCs w:val="21"/>
        </w:rPr>
        <w:t>令和元年</w:t>
      </w:r>
      <w:r w:rsidRPr="009E6D29">
        <w:rPr>
          <w:rFonts w:ascii="ＭＳ 明朝" w:hAnsi="ＭＳ 明朝" w:hint="eastAsia"/>
          <w:kern w:val="0"/>
          <w:sz w:val="22"/>
          <w:szCs w:val="21"/>
        </w:rPr>
        <w:t>7月5日（金）  9:20～</w:t>
      </w:r>
      <w:r>
        <w:rPr>
          <w:rFonts w:ascii="ＭＳ 明朝" w:hAnsi="ＭＳ 明朝"/>
          <w:kern w:val="0"/>
          <w:sz w:val="22"/>
          <w:szCs w:val="21"/>
        </w:rPr>
        <w:t>16:</w:t>
      </w:r>
      <w:r>
        <w:rPr>
          <w:rFonts w:ascii="ＭＳ 明朝" w:hAnsi="ＭＳ 明朝" w:hint="eastAsia"/>
          <w:kern w:val="0"/>
          <w:sz w:val="22"/>
          <w:szCs w:val="21"/>
        </w:rPr>
        <w:t xml:space="preserve">30　</w:t>
      </w:r>
      <w:r w:rsidRPr="00E04910">
        <w:rPr>
          <w:rFonts w:ascii="ＭＳ 明朝" w:hAnsi="ＭＳ 明朝"/>
          <w:kern w:val="0"/>
          <w:sz w:val="14"/>
          <w:szCs w:val="21"/>
        </w:rPr>
        <w:t xml:space="preserve"> </w:t>
      </w:r>
    </w:p>
    <w:p w:rsidR="002A7C5C" w:rsidRDefault="002A7C5C" w:rsidP="00696BF1">
      <w:pPr>
        <w:rPr>
          <w:rFonts w:ascii="ＭＳ 明朝" w:eastAsia="SimSun" w:hAnsi="ＭＳ 明朝"/>
          <w:kern w:val="0"/>
          <w:sz w:val="22"/>
          <w:szCs w:val="21"/>
          <w:lang w:eastAsia="zh-CN"/>
        </w:rPr>
      </w:pPr>
    </w:p>
    <w:p w:rsidR="00696BF1" w:rsidRPr="009E6D29" w:rsidRDefault="00696BF1" w:rsidP="00696BF1">
      <w:pPr>
        <w:rPr>
          <w:rFonts w:ascii="ＭＳ 明朝" w:hAnsi="ＭＳ 明朝"/>
          <w:kern w:val="0"/>
          <w:sz w:val="22"/>
          <w:szCs w:val="21"/>
          <w:lang w:eastAsia="zh-CN"/>
        </w:rPr>
      </w:pPr>
      <w:r w:rsidRPr="009E6D29">
        <w:rPr>
          <w:rFonts w:ascii="ＭＳ 明朝" w:hAnsi="ＭＳ 明朝" w:hint="eastAsia"/>
          <w:kern w:val="0"/>
          <w:sz w:val="22"/>
          <w:szCs w:val="21"/>
          <w:lang w:eastAsia="zh-CN"/>
        </w:rPr>
        <w:t>５</w:t>
      </w:r>
      <w:r w:rsidRPr="009E6D29">
        <w:rPr>
          <w:rFonts w:ascii="ＭＳ 明朝" w:hAnsi="ＭＳ 明朝" w:hint="eastAsia"/>
          <w:kern w:val="0"/>
          <w:sz w:val="22"/>
          <w:szCs w:val="21"/>
        </w:rPr>
        <w:t xml:space="preserve">　</w:t>
      </w:r>
      <w:r w:rsidRPr="009E6D29">
        <w:rPr>
          <w:rFonts w:ascii="ＭＳ 明朝" w:hAnsi="ＭＳ 明朝" w:hint="eastAsia"/>
          <w:kern w:val="0"/>
          <w:sz w:val="22"/>
          <w:szCs w:val="21"/>
          <w:lang w:eastAsia="zh-CN"/>
        </w:rPr>
        <w:t>会場</w:t>
      </w:r>
      <w:r w:rsidRPr="009E6D29">
        <w:rPr>
          <w:rFonts w:ascii="ＭＳ 明朝" w:hAnsi="ＭＳ 明朝" w:hint="eastAsia"/>
          <w:kern w:val="0"/>
          <w:sz w:val="22"/>
          <w:szCs w:val="21"/>
          <w:lang w:eastAsia="zh-CN"/>
        </w:rPr>
        <w:tab/>
      </w:r>
      <w:r w:rsidR="004D0E09">
        <w:rPr>
          <w:rFonts w:ascii="ＭＳ 明朝" w:hAnsi="ＭＳ 明朝" w:hint="eastAsia"/>
          <w:kern w:val="0"/>
          <w:sz w:val="22"/>
          <w:szCs w:val="21"/>
        </w:rPr>
        <w:t xml:space="preserve">　　　　</w:t>
      </w:r>
      <w:r w:rsidRPr="009E6D29">
        <w:rPr>
          <w:rFonts w:ascii="ＭＳ 明朝" w:hAnsi="ＭＳ 明朝" w:hint="eastAsia"/>
          <w:kern w:val="0"/>
          <w:sz w:val="22"/>
          <w:szCs w:val="21"/>
          <w:lang w:eastAsia="zh-CN"/>
        </w:rPr>
        <w:t>全　体　会　：</w:t>
      </w:r>
      <w:r w:rsidRPr="009E6D29">
        <w:rPr>
          <w:rFonts w:ascii="ＭＳ 明朝" w:hAnsi="ＭＳ 明朝" w:hint="eastAsia"/>
          <w:kern w:val="0"/>
          <w:sz w:val="22"/>
          <w:szCs w:val="21"/>
        </w:rPr>
        <w:t>長崎市民会館</w:t>
      </w:r>
      <w:r w:rsidRPr="009E6D29">
        <w:rPr>
          <w:rFonts w:ascii="ＭＳ 明朝" w:hAnsi="ＭＳ 明朝"/>
          <w:kern w:val="0"/>
          <w:sz w:val="22"/>
          <w:szCs w:val="21"/>
        </w:rPr>
        <w:t>文化ホール</w:t>
      </w:r>
    </w:p>
    <w:p w:rsidR="00696BF1" w:rsidRPr="009E6D29" w:rsidRDefault="00696BF1" w:rsidP="00696BF1">
      <w:pPr>
        <w:rPr>
          <w:rFonts w:ascii="ＭＳ 明朝" w:hAnsi="ＭＳ 明朝"/>
          <w:kern w:val="0"/>
          <w:sz w:val="22"/>
          <w:szCs w:val="21"/>
          <w:lang w:eastAsia="zh-CN"/>
        </w:rPr>
      </w:pPr>
      <w:r w:rsidRPr="009E6D29">
        <w:rPr>
          <w:rFonts w:ascii="ＭＳ 明朝" w:hAnsi="ＭＳ 明朝" w:hint="eastAsia"/>
          <w:kern w:val="0"/>
          <w:sz w:val="22"/>
          <w:szCs w:val="21"/>
          <w:lang w:eastAsia="zh-CN"/>
        </w:rPr>
        <w:tab/>
      </w:r>
      <w:r w:rsidRPr="009E6D29">
        <w:rPr>
          <w:rFonts w:ascii="ＭＳ 明朝" w:hAnsi="ＭＳ 明朝" w:hint="eastAsia"/>
          <w:kern w:val="0"/>
          <w:sz w:val="22"/>
          <w:szCs w:val="21"/>
          <w:lang w:eastAsia="zh-CN"/>
        </w:rPr>
        <w:tab/>
        <w:t>小学校部会　：</w:t>
      </w:r>
      <w:r w:rsidRPr="009E6D29">
        <w:rPr>
          <w:rFonts w:ascii="ＭＳ 明朝" w:hAnsi="ＭＳ 明朝" w:hint="eastAsia"/>
          <w:kern w:val="0"/>
          <w:sz w:val="22"/>
          <w:szCs w:val="21"/>
        </w:rPr>
        <w:t>長崎市立諏訪</w:t>
      </w:r>
      <w:r w:rsidRPr="009E6D29">
        <w:rPr>
          <w:rFonts w:ascii="ＭＳ 明朝" w:hAnsi="ＭＳ 明朝"/>
          <w:kern w:val="0"/>
          <w:sz w:val="22"/>
          <w:szCs w:val="21"/>
        </w:rPr>
        <w:t>小学校</w:t>
      </w:r>
    </w:p>
    <w:p w:rsidR="00696BF1" w:rsidRPr="009E6D29" w:rsidRDefault="00696BF1" w:rsidP="00696BF1">
      <w:pPr>
        <w:rPr>
          <w:rFonts w:ascii="ＭＳ 明朝" w:hAnsi="ＭＳ 明朝"/>
          <w:kern w:val="0"/>
          <w:sz w:val="22"/>
          <w:szCs w:val="21"/>
          <w:lang w:eastAsia="zh-CN"/>
        </w:rPr>
      </w:pPr>
      <w:r w:rsidRPr="009E6D29">
        <w:rPr>
          <w:rFonts w:ascii="ＭＳ 明朝" w:hAnsi="ＭＳ 明朝" w:hint="eastAsia"/>
          <w:kern w:val="0"/>
          <w:sz w:val="22"/>
          <w:szCs w:val="21"/>
          <w:lang w:eastAsia="zh-CN"/>
        </w:rPr>
        <w:tab/>
      </w:r>
      <w:r w:rsidRPr="009E6D29">
        <w:rPr>
          <w:rFonts w:ascii="ＭＳ 明朝" w:hAnsi="ＭＳ 明朝" w:hint="eastAsia"/>
          <w:kern w:val="0"/>
          <w:sz w:val="22"/>
          <w:szCs w:val="21"/>
          <w:lang w:eastAsia="zh-CN"/>
        </w:rPr>
        <w:tab/>
        <w:t>中学校部会　：</w:t>
      </w:r>
      <w:r w:rsidRPr="009E6D29">
        <w:rPr>
          <w:rFonts w:ascii="ＭＳ 明朝" w:hAnsi="ＭＳ 明朝" w:hint="eastAsia"/>
          <w:kern w:val="0"/>
          <w:sz w:val="22"/>
          <w:szCs w:val="21"/>
        </w:rPr>
        <w:t>長崎市立</w:t>
      </w:r>
      <w:r w:rsidRPr="009E6D29">
        <w:rPr>
          <w:rFonts w:ascii="ＭＳ 明朝" w:hAnsi="ＭＳ 明朝"/>
          <w:kern w:val="0"/>
          <w:sz w:val="22"/>
          <w:szCs w:val="21"/>
        </w:rPr>
        <w:t>桜馬場中学校</w:t>
      </w:r>
    </w:p>
    <w:p w:rsidR="00696BF1" w:rsidRPr="009E6D29" w:rsidRDefault="00696BF1" w:rsidP="00696BF1">
      <w:pPr>
        <w:rPr>
          <w:rFonts w:ascii="ＭＳ 明朝" w:hAnsi="ＭＳ 明朝"/>
          <w:kern w:val="0"/>
          <w:sz w:val="22"/>
          <w:szCs w:val="21"/>
        </w:rPr>
      </w:pPr>
      <w:r w:rsidRPr="009E6D29">
        <w:rPr>
          <w:rFonts w:ascii="ＭＳ 明朝" w:hAnsi="ＭＳ 明朝" w:hint="eastAsia"/>
          <w:kern w:val="0"/>
          <w:sz w:val="22"/>
          <w:szCs w:val="21"/>
          <w:lang w:eastAsia="zh-CN"/>
        </w:rPr>
        <w:tab/>
      </w:r>
      <w:r w:rsidRPr="009E6D29">
        <w:rPr>
          <w:rFonts w:ascii="ＭＳ 明朝" w:hAnsi="ＭＳ 明朝" w:hint="eastAsia"/>
          <w:kern w:val="0"/>
          <w:sz w:val="22"/>
          <w:szCs w:val="21"/>
          <w:lang w:eastAsia="zh-CN"/>
        </w:rPr>
        <w:tab/>
        <w:t>高等学校部会：長崎県立</w:t>
      </w:r>
      <w:r w:rsidRPr="009E6D29">
        <w:rPr>
          <w:rFonts w:ascii="ＭＳ 明朝" w:hAnsi="ＭＳ 明朝" w:hint="eastAsia"/>
          <w:kern w:val="0"/>
          <w:sz w:val="22"/>
          <w:szCs w:val="21"/>
        </w:rPr>
        <w:t>長崎南</w:t>
      </w:r>
      <w:r w:rsidRPr="009E6D29">
        <w:rPr>
          <w:rFonts w:ascii="ＭＳ 明朝" w:hAnsi="ＭＳ 明朝" w:hint="eastAsia"/>
          <w:kern w:val="0"/>
          <w:sz w:val="22"/>
          <w:szCs w:val="21"/>
          <w:lang w:eastAsia="zh-CN"/>
        </w:rPr>
        <w:t>高等学校</w:t>
      </w:r>
    </w:p>
    <w:p w:rsidR="002A7C5C" w:rsidRDefault="002A7C5C" w:rsidP="00696BF1">
      <w:pPr>
        <w:rPr>
          <w:rFonts w:ascii="ＭＳ 明朝" w:hAnsi="ＭＳ 明朝"/>
          <w:kern w:val="0"/>
          <w:sz w:val="22"/>
          <w:szCs w:val="21"/>
        </w:rPr>
      </w:pPr>
    </w:p>
    <w:p w:rsidR="00696BF1" w:rsidRPr="009E6D29" w:rsidRDefault="00696BF1" w:rsidP="00696BF1">
      <w:pPr>
        <w:rPr>
          <w:rFonts w:ascii="ＭＳ 明朝" w:hAnsi="ＭＳ 明朝"/>
          <w:kern w:val="0"/>
          <w:sz w:val="22"/>
          <w:szCs w:val="21"/>
        </w:rPr>
      </w:pPr>
      <w:r w:rsidRPr="009E6D29">
        <w:rPr>
          <w:rFonts w:ascii="ＭＳ 明朝" w:hAnsi="ＭＳ 明朝" w:hint="eastAsia"/>
          <w:kern w:val="0"/>
          <w:sz w:val="22"/>
          <w:szCs w:val="21"/>
        </w:rPr>
        <w:t>６　日程</w:t>
      </w:r>
    </w:p>
    <w:tbl>
      <w:tblPr>
        <w:tblpPr w:leftFromText="142" w:rightFromText="142" w:vertAnchor="text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447"/>
        <w:gridCol w:w="1081"/>
        <w:gridCol w:w="843"/>
        <w:gridCol w:w="427"/>
        <w:gridCol w:w="1991"/>
        <w:gridCol w:w="408"/>
        <w:gridCol w:w="2269"/>
      </w:tblGrid>
      <w:tr w:rsidR="00696BF1" w:rsidRPr="009E6D29" w:rsidTr="002A7C5C">
        <w:trPr>
          <w:trHeight w:val="132"/>
        </w:trPr>
        <w:tc>
          <w:tcPr>
            <w:tcW w:w="571" w:type="dxa"/>
            <w:vAlign w:val="center"/>
          </w:tcPr>
          <w:p w:rsidR="00696BF1" w:rsidRPr="009E6D29" w:rsidRDefault="00696BF1" w:rsidP="002A7C5C">
            <w:pPr>
              <w:widowControl/>
              <w:spacing w:line="273" w:lineRule="exact"/>
              <w:jc w:val="center"/>
              <w:rPr>
                <w:rFonts w:ascii="ＭＳ 明朝" w:hAnsi="ＭＳ ゴシック"/>
                <w:kern w:val="0"/>
                <w:sz w:val="20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96BF1" w:rsidRPr="009E6D29" w:rsidRDefault="00696BF1" w:rsidP="002A7C5C">
            <w:pPr>
              <w:widowControl/>
              <w:spacing w:line="273" w:lineRule="exact"/>
              <w:jc w:val="center"/>
              <w:rPr>
                <w:rFonts w:ascii="ＭＳ 明朝" w:hAnsi="ＭＳ ゴシック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ゴシック" w:hint="eastAsia"/>
                <w:kern w:val="0"/>
                <w:sz w:val="20"/>
                <w:szCs w:val="21"/>
              </w:rPr>
              <w:t>時間</w:t>
            </w:r>
          </w:p>
        </w:tc>
        <w:tc>
          <w:tcPr>
            <w:tcW w:w="5938" w:type="dxa"/>
            <w:gridSpan w:val="5"/>
            <w:vAlign w:val="center"/>
          </w:tcPr>
          <w:p w:rsidR="00696BF1" w:rsidRPr="009E6D29" w:rsidRDefault="00696BF1" w:rsidP="002A7C5C">
            <w:pPr>
              <w:widowControl/>
              <w:spacing w:line="273" w:lineRule="exact"/>
              <w:jc w:val="center"/>
              <w:rPr>
                <w:rFonts w:ascii="ＭＳ 明朝" w:hAnsi="ＭＳ ゴシック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ゴシック" w:hint="eastAsia"/>
                <w:kern w:val="0"/>
                <w:sz w:val="20"/>
                <w:szCs w:val="21"/>
              </w:rPr>
              <w:t>行事</w:t>
            </w:r>
          </w:p>
        </w:tc>
      </w:tr>
      <w:tr w:rsidR="00696BF1" w:rsidRPr="009E6D29" w:rsidTr="002A7C5C">
        <w:trPr>
          <w:trHeight w:val="1088"/>
        </w:trPr>
        <w:tc>
          <w:tcPr>
            <w:tcW w:w="571" w:type="dxa"/>
            <w:vAlign w:val="center"/>
          </w:tcPr>
          <w:p w:rsidR="004D0E09" w:rsidRDefault="00696BF1" w:rsidP="002A7C5C">
            <w:pPr>
              <w:widowControl/>
              <w:spacing w:line="273" w:lineRule="exact"/>
              <w:jc w:val="center"/>
              <w:rPr>
                <w:rFonts w:ascii="ＭＳ 明朝" w:hAnsi="ＭＳ ゴシック"/>
                <w:kern w:val="0"/>
                <w:sz w:val="20"/>
                <w:szCs w:val="21"/>
              </w:rPr>
            </w:pPr>
            <w:r w:rsidRPr="00247D80">
              <w:rPr>
                <w:rFonts w:ascii="ＭＳ 明朝" w:hAnsi="ＭＳ ゴシック" w:hint="eastAsia"/>
                <w:kern w:val="0"/>
                <w:sz w:val="20"/>
                <w:szCs w:val="21"/>
              </w:rPr>
              <w:t>全</w:t>
            </w:r>
          </w:p>
          <w:p w:rsidR="004D0E09" w:rsidRDefault="00696BF1" w:rsidP="002A7C5C">
            <w:pPr>
              <w:widowControl/>
              <w:spacing w:line="273" w:lineRule="exact"/>
              <w:jc w:val="center"/>
              <w:rPr>
                <w:rFonts w:ascii="ＭＳ 明朝" w:hAnsi="ＭＳ ゴシック"/>
                <w:kern w:val="0"/>
                <w:sz w:val="20"/>
                <w:szCs w:val="21"/>
              </w:rPr>
            </w:pPr>
            <w:r w:rsidRPr="00247D80">
              <w:rPr>
                <w:rFonts w:ascii="ＭＳ 明朝" w:hAnsi="ＭＳ ゴシック" w:hint="eastAsia"/>
                <w:kern w:val="0"/>
                <w:sz w:val="20"/>
                <w:szCs w:val="21"/>
              </w:rPr>
              <w:t>体</w:t>
            </w:r>
          </w:p>
          <w:p w:rsidR="00696BF1" w:rsidRPr="00247D80" w:rsidRDefault="00696BF1" w:rsidP="002A7C5C">
            <w:pPr>
              <w:widowControl/>
              <w:spacing w:line="273" w:lineRule="exact"/>
              <w:jc w:val="center"/>
              <w:rPr>
                <w:rFonts w:ascii="ＭＳ 明朝" w:hAnsi="ＭＳ ゴシック"/>
                <w:kern w:val="0"/>
                <w:sz w:val="20"/>
                <w:szCs w:val="21"/>
              </w:rPr>
            </w:pPr>
            <w:r w:rsidRPr="00247D80">
              <w:rPr>
                <w:rFonts w:ascii="ＭＳ 明朝" w:hAnsi="ＭＳ ゴシック" w:hint="eastAsia"/>
                <w:kern w:val="0"/>
                <w:sz w:val="20"/>
                <w:szCs w:val="21"/>
              </w:rPr>
              <w:t>会</w:t>
            </w:r>
          </w:p>
        </w:tc>
        <w:tc>
          <w:tcPr>
            <w:tcW w:w="1528" w:type="dxa"/>
            <w:gridSpan w:val="2"/>
            <w:vAlign w:val="center"/>
          </w:tcPr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 8:45～ 9:10</w:t>
            </w:r>
          </w:p>
          <w:p w:rsidR="005D1FC5" w:rsidRDefault="00696BF1" w:rsidP="005D1FC5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 9:20～ 9:45</w:t>
            </w:r>
          </w:p>
          <w:p w:rsidR="00696BF1" w:rsidRPr="009E6D29" w:rsidRDefault="00696BF1" w:rsidP="005D1FC5">
            <w:pPr>
              <w:widowControl/>
              <w:spacing w:line="273" w:lineRule="exact"/>
              <w:ind w:firstLineChars="50" w:firstLine="93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9:55～11:05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11:05～11:10</w:t>
            </w:r>
          </w:p>
        </w:tc>
        <w:tc>
          <w:tcPr>
            <w:tcW w:w="5938" w:type="dxa"/>
            <w:gridSpan w:val="5"/>
            <w:vAlign w:val="center"/>
          </w:tcPr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ゴシック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ゴシック" w:hint="eastAsia"/>
                <w:kern w:val="0"/>
                <w:sz w:val="20"/>
                <w:szCs w:val="21"/>
              </w:rPr>
              <w:t>受付：小学校、中学校、高等学校別に実施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ゴシック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ゴシック" w:hint="eastAsia"/>
                <w:kern w:val="0"/>
                <w:sz w:val="20"/>
                <w:szCs w:val="21"/>
              </w:rPr>
              <w:t>開会行事：主催者挨拶、来賓祝辞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ゴシック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ゴシック" w:hint="eastAsia"/>
                <w:kern w:val="0"/>
                <w:sz w:val="20"/>
                <w:szCs w:val="21"/>
              </w:rPr>
              <w:t>講演(70分)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ゴシック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ゴシック" w:hint="eastAsia"/>
                <w:kern w:val="0"/>
                <w:sz w:val="20"/>
                <w:szCs w:val="21"/>
              </w:rPr>
              <w:t>諸連絡：会場移動、以後の予定等</w:t>
            </w:r>
          </w:p>
        </w:tc>
      </w:tr>
      <w:tr w:rsidR="00696BF1" w:rsidRPr="009E6D29" w:rsidTr="002A7C5C">
        <w:trPr>
          <w:trHeight w:val="428"/>
        </w:trPr>
        <w:tc>
          <w:tcPr>
            <w:tcW w:w="5360" w:type="dxa"/>
            <w:gridSpan w:val="6"/>
            <w:vAlign w:val="center"/>
          </w:tcPr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　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 xml:space="preserve">　　　　会場移動　11:10～</w:t>
            </w:r>
          </w:p>
        </w:tc>
        <w:tc>
          <w:tcPr>
            <w:tcW w:w="408" w:type="dxa"/>
            <w:vMerge w:val="restart"/>
            <w:vAlign w:val="center"/>
          </w:tcPr>
          <w:p w:rsidR="00696BF1" w:rsidRPr="009E6D29" w:rsidRDefault="00696BF1" w:rsidP="002A7C5C">
            <w:pPr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高等学校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部会総会(30分)</w:t>
            </w:r>
          </w:p>
          <w:p w:rsidR="00696BF1" w:rsidRPr="009E6D29" w:rsidRDefault="00696BF1" w:rsidP="002A7C5C">
            <w:pPr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　11:15～11:45</w:t>
            </w:r>
          </w:p>
        </w:tc>
      </w:tr>
      <w:tr w:rsidR="00696BF1" w:rsidRPr="009E6D29" w:rsidTr="002A7C5C">
        <w:trPr>
          <w:trHeight w:val="3266"/>
        </w:trPr>
        <w:tc>
          <w:tcPr>
            <w:tcW w:w="571" w:type="dxa"/>
            <w:vAlign w:val="center"/>
          </w:tcPr>
          <w:p w:rsidR="004D0E09" w:rsidRDefault="00696BF1" w:rsidP="002A7C5C">
            <w:pPr>
              <w:widowControl/>
              <w:spacing w:line="273" w:lineRule="exact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各</w:t>
            </w:r>
          </w:p>
          <w:p w:rsidR="004D0E09" w:rsidRDefault="00696BF1" w:rsidP="002A7C5C">
            <w:pPr>
              <w:widowControl/>
              <w:spacing w:line="273" w:lineRule="exact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部</w:t>
            </w:r>
          </w:p>
          <w:p w:rsidR="00696BF1" w:rsidRPr="009E6D29" w:rsidRDefault="00696BF1" w:rsidP="002A7C5C">
            <w:pPr>
              <w:widowControl/>
              <w:spacing w:line="273" w:lineRule="exact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会</w:t>
            </w:r>
          </w:p>
        </w:tc>
        <w:tc>
          <w:tcPr>
            <w:tcW w:w="447" w:type="dxa"/>
            <w:vAlign w:val="center"/>
          </w:tcPr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小学校</w:t>
            </w:r>
          </w:p>
        </w:tc>
        <w:tc>
          <w:tcPr>
            <w:tcW w:w="1924" w:type="dxa"/>
            <w:gridSpan w:val="2"/>
          </w:tcPr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会場移動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>・受付</w:t>
            </w:r>
          </w:p>
          <w:p w:rsidR="00696BF1" w:rsidRPr="009E6D29" w:rsidRDefault="00696BF1" w:rsidP="002A7C5C">
            <w:pPr>
              <w:widowControl/>
              <w:spacing w:line="273" w:lineRule="exact"/>
              <w:ind w:firstLineChars="100" w:firstLine="186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11:10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>～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11:30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分科会(45分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>)</w:t>
            </w:r>
          </w:p>
          <w:p w:rsidR="00696BF1" w:rsidRPr="009E6D29" w:rsidRDefault="00696BF1" w:rsidP="002A7C5C">
            <w:pPr>
              <w:widowControl/>
              <w:spacing w:line="273" w:lineRule="exact"/>
              <w:ind w:firstLineChars="100" w:firstLine="186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11:40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～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12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: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25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  <w:br/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昼食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>・休憩</w:t>
            </w:r>
          </w:p>
          <w:p w:rsidR="00696BF1" w:rsidRPr="009E6D29" w:rsidRDefault="00696BF1" w:rsidP="002A7C5C">
            <w:pPr>
              <w:widowControl/>
              <w:spacing w:line="273" w:lineRule="exact"/>
              <w:ind w:firstLineChars="100" w:firstLine="186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1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2: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  <w:t>25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>～13: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55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公開授業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(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  <w:t>45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分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  <w:t>)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 xml:space="preserve">　</w:t>
            </w:r>
            <w:r w:rsidRPr="00F4502B"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  <w:t>1</w:t>
            </w:r>
            <w:r w:rsidRPr="00F4502B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3</w:t>
            </w:r>
            <w:r w:rsidRPr="00F4502B"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  <w:t>:</w:t>
            </w:r>
            <w:r w:rsidRPr="00F4502B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55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CN"/>
              </w:rPr>
              <w:t>～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  <w:t>1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4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  <w:t>: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4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0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研究協議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(8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0分)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 xml:space="preserve">  15:0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0～16:20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CN"/>
              </w:rPr>
              <w:t>閉会行事</w:t>
            </w:r>
          </w:p>
          <w:p w:rsidR="00696BF1" w:rsidRPr="009E6D29" w:rsidRDefault="00696BF1" w:rsidP="002A7C5C">
            <w:pPr>
              <w:widowControl/>
              <w:spacing w:line="273" w:lineRule="exact"/>
              <w:ind w:firstLineChars="100" w:firstLine="186"/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</w:pP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  <w:t>16: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20～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  <w:t>16: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25</w:t>
            </w:r>
          </w:p>
        </w:tc>
        <w:tc>
          <w:tcPr>
            <w:tcW w:w="427" w:type="dxa"/>
            <w:vAlign w:val="center"/>
          </w:tcPr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中学校</w:t>
            </w:r>
          </w:p>
        </w:tc>
        <w:tc>
          <w:tcPr>
            <w:tcW w:w="1991" w:type="dxa"/>
          </w:tcPr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会場移動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>・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昼食</w:t>
            </w:r>
          </w:p>
          <w:p w:rsidR="00696BF1" w:rsidRPr="009E6D29" w:rsidRDefault="00696BF1" w:rsidP="002A7C5C">
            <w:pPr>
              <w:widowControl/>
              <w:spacing w:line="273" w:lineRule="exact"/>
              <w:ind w:firstLineChars="100" w:firstLine="186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11:10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>～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13:35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受付</w:t>
            </w:r>
          </w:p>
          <w:p w:rsidR="00696BF1" w:rsidRPr="009E6D29" w:rsidRDefault="00696BF1" w:rsidP="002A7C5C">
            <w:pPr>
              <w:widowControl/>
              <w:spacing w:line="273" w:lineRule="exact"/>
              <w:ind w:firstLineChars="100" w:firstLine="186"/>
              <w:rPr>
                <w:rFonts w:ascii="ＭＳ 明朝" w:hAnsi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/>
                <w:kern w:val="0"/>
                <w:sz w:val="20"/>
                <w:szCs w:val="21"/>
              </w:rPr>
              <w:t>1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3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>: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05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>～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13:35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  <w:br/>
            </w: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公開授業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>(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50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 xml:space="preserve">分) </w:t>
            </w:r>
          </w:p>
          <w:p w:rsidR="00696BF1" w:rsidRPr="009E6D29" w:rsidRDefault="00696BF1" w:rsidP="002A7C5C">
            <w:pPr>
              <w:widowControl/>
              <w:spacing w:line="273" w:lineRule="exact"/>
              <w:ind w:firstLineChars="100" w:firstLine="186"/>
              <w:rPr>
                <w:rFonts w:ascii="ＭＳ 明朝" w:hAnsi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13: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4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0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>～</w:t>
            </w:r>
            <w:r>
              <w:rPr>
                <w:rFonts w:ascii="ＭＳ 明朝" w:hAnsi="ＭＳ 明朝"/>
                <w:kern w:val="0"/>
                <w:sz w:val="20"/>
                <w:szCs w:val="21"/>
              </w:rPr>
              <w:t>14: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30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研究協議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(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4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  <w:t>0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分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  <w:t>)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 xml:space="preserve">　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  <w:t>1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4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  <w:t>:</w:t>
            </w:r>
            <w:r w:rsidRPr="00A53690">
              <w:rPr>
                <w:rFonts w:ascii="ＭＳ 明朝" w:hAnsi="ＭＳ 明朝" w:hint="eastAsia"/>
                <w:kern w:val="0"/>
                <w:sz w:val="20"/>
                <w:szCs w:val="21"/>
              </w:rPr>
              <w:t>40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CN"/>
              </w:rPr>
              <w:t>～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  <w:t>1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5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  <w:t>: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20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分科会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(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55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分)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 xml:space="preserve">  1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5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: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3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0～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16:2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5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CN"/>
              </w:rPr>
              <w:t>閉会行事</w:t>
            </w:r>
          </w:p>
          <w:p w:rsidR="00696BF1" w:rsidRPr="009E6D29" w:rsidRDefault="00696BF1" w:rsidP="002A7C5C">
            <w:pPr>
              <w:widowControl/>
              <w:spacing w:line="273" w:lineRule="exact"/>
              <w:ind w:firstLineChars="100" w:firstLine="186"/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</w:pP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  <w:t>16: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2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5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～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  <w:t>16: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30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  <w:t xml:space="preserve"> </w:t>
            </w:r>
          </w:p>
        </w:tc>
        <w:tc>
          <w:tcPr>
            <w:tcW w:w="408" w:type="dxa"/>
            <w:vMerge/>
            <w:vAlign w:val="center"/>
          </w:tcPr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会場移動・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>昼食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　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>1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1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>: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45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>～13: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00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受付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　12:30～13:00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公開授業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  <w:t>(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50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分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  <w:t>)</w:t>
            </w:r>
          </w:p>
          <w:p w:rsidR="00696BF1" w:rsidRPr="009E6D29" w:rsidRDefault="00696BF1" w:rsidP="002A7C5C">
            <w:pPr>
              <w:widowControl/>
              <w:spacing w:line="273" w:lineRule="exact"/>
              <w:ind w:firstLineChars="100" w:firstLine="186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5801FB"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  <w:t>13:</w:t>
            </w:r>
            <w:r w:rsidRPr="005801FB">
              <w:rPr>
                <w:rFonts w:ascii="ＭＳ 明朝" w:hAnsi="ＭＳ 明朝" w:hint="eastAsia"/>
                <w:kern w:val="0"/>
                <w:sz w:val="20"/>
                <w:szCs w:val="21"/>
              </w:rPr>
              <w:t>05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～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  <w:t>1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3:55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研究協議(30分)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　14:10～14:40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分科会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  <w:t>(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85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  <w:lang w:eastAsia="zh-TW"/>
              </w:rPr>
              <w:t>分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  <w:t>)</w:t>
            </w:r>
          </w:p>
          <w:p w:rsidR="00696BF1" w:rsidRPr="009E6D29" w:rsidRDefault="00696BF1" w:rsidP="002A7C5C">
            <w:pPr>
              <w:widowControl/>
              <w:spacing w:line="273" w:lineRule="exact"/>
              <w:ind w:firstLineChars="100" w:firstLine="186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>1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4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>: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55～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>1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6:20</w:t>
            </w:r>
          </w:p>
          <w:p w:rsidR="00696BF1" w:rsidRPr="009E6D29" w:rsidRDefault="00696BF1" w:rsidP="002A7C5C">
            <w:pPr>
              <w:widowControl/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閉会行事</w:t>
            </w:r>
          </w:p>
          <w:p w:rsidR="00696BF1" w:rsidRPr="009E6D29" w:rsidRDefault="00696BF1" w:rsidP="002A7C5C">
            <w:pPr>
              <w:spacing w:line="273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　16:20～16:25</w:t>
            </w:r>
          </w:p>
        </w:tc>
      </w:tr>
    </w:tbl>
    <w:p w:rsidR="00696BF1" w:rsidRPr="009E6D29" w:rsidRDefault="00696BF1" w:rsidP="00696BF1">
      <w:pPr>
        <w:rPr>
          <w:rFonts w:ascii="ＭＳ 明朝" w:hAnsi="ＭＳ 明朝"/>
          <w:kern w:val="0"/>
          <w:sz w:val="22"/>
          <w:szCs w:val="21"/>
        </w:rPr>
      </w:pPr>
    </w:p>
    <w:p w:rsidR="00696BF1" w:rsidRPr="009E6D29" w:rsidRDefault="00696BF1" w:rsidP="00696BF1">
      <w:pPr>
        <w:rPr>
          <w:rFonts w:ascii="ＭＳ 明朝" w:hAnsi="ＭＳ 明朝"/>
          <w:kern w:val="0"/>
          <w:sz w:val="22"/>
          <w:szCs w:val="21"/>
        </w:rPr>
      </w:pPr>
    </w:p>
    <w:p w:rsidR="00696BF1" w:rsidRPr="009E6D29" w:rsidRDefault="00696BF1" w:rsidP="00696BF1">
      <w:pPr>
        <w:rPr>
          <w:rFonts w:ascii="ＭＳ 明朝" w:hAnsi="ＭＳ 明朝"/>
          <w:kern w:val="0"/>
          <w:sz w:val="22"/>
          <w:szCs w:val="21"/>
        </w:rPr>
      </w:pPr>
    </w:p>
    <w:p w:rsidR="00696BF1" w:rsidRPr="009E6D29" w:rsidRDefault="00696BF1" w:rsidP="00696BF1">
      <w:pPr>
        <w:rPr>
          <w:rFonts w:ascii="ＭＳ 明朝" w:hAnsi="ＭＳ 明朝"/>
          <w:kern w:val="0"/>
          <w:sz w:val="22"/>
          <w:szCs w:val="21"/>
        </w:rPr>
      </w:pPr>
    </w:p>
    <w:p w:rsidR="00696BF1" w:rsidRPr="009E6D29" w:rsidRDefault="00696BF1" w:rsidP="00696BF1">
      <w:pPr>
        <w:ind w:firstLineChars="100" w:firstLine="206"/>
        <w:rPr>
          <w:rFonts w:ascii="ＭＳ 明朝" w:hAnsi="ＭＳ 明朝"/>
          <w:kern w:val="0"/>
          <w:sz w:val="22"/>
          <w:szCs w:val="21"/>
        </w:rPr>
      </w:pPr>
    </w:p>
    <w:p w:rsidR="00696BF1" w:rsidRPr="009E6D29" w:rsidRDefault="00696BF1" w:rsidP="00696BF1">
      <w:pPr>
        <w:rPr>
          <w:rFonts w:ascii="ＭＳ 明朝" w:eastAsia="PMingLiU" w:hAnsi="ＭＳ 明朝"/>
          <w:kern w:val="0"/>
          <w:sz w:val="22"/>
          <w:szCs w:val="21"/>
          <w:lang w:eastAsia="zh-TW"/>
        </w:rPr>
      </w:pPr>
    </w:p>
    <w:p w:rsidR="00696BF1" w:rsidRPr="009E6D29" w:rsidRDefault="00696BF1" w:rsidP="00696BF1">
      <w:pPr>
        <w:rPr>
          <w:rFonts w:ascii="ＭＳ 明朝" w:eastAsia="PMingLiU" w:hAnsi="ＭＳ 明朝"/>
          <w:kern w:val="0"/>
          <w:sz w:val="22"/>
          <w:szCs w:val="21"/>
          <w:lang w:eastAsia="zh-TW"/>
        </w:rPr>
      </w:pPr>
    </w:p>
    <w:p w:rsidR="00696BF1" w:rsidRPr="009E6D29" w:rsidRDefault="00696BF1" w:rsidP="00696BF1">
      <w:pPr>
        <w:rPr>
          <w:rFonts w:ascii="ＭＳ 明朝" w:eastAsia="PMingLiU" w:hAnsi="ＭＳ 明朝"/>
          <w:kern w:val="0"/>
          <w:sz w:val="22"/>
          <w:szCs w:val="21"/>
          <w:lang w:eastAsia="zh-TW"/>
        </w:rPr>
      </w:pPr>
    </w:p>
    <w:p w:rsidR="00696BF1" w:rsidRPr="009E6D29" w:rsidRDefault="00696BF1" w:rsidP="00696BF1">
      <w:pPr>
        <w:rPr>
          <w:rFonts w:ascii="ＭＳ 明朝" w:eastAsia="PMingLiU" w:hAnsi="ＭＳ 明朝"/>
          <w:kern w:val="0"/>
          <w:sz w:val="22"/>
          <w:szCs w:val="21"/>
          <w:lang w:eastAsia="zh-TW"/>
        </w:rPr>
      </w:pPr>
    </w:p>
    <w:p w:rsidR="00696BF1" w:rsidRPr="009E6D29" w:rsidRDefault="00696BF1" w:rsidP="00696BF1">
      <w:pPr>
        <w:rPr>
          <w:rFonts w:ascii="ＭＳ 明朝" w:eastAsia="PMingLiU" w:hAnsi="ＭＳ 明朝"/>
          <w:kern w:val="0"/>
          <w:sz w:val="22"/>
          <w:szCs w:val="21"/>
          <w:lang w:eastAsia="zh-TW"/>
        </w:rPr>
      </w:pPr>
    </w:p>
    <w:p w:rsidR="00696BF1" w:rsidRPr="009E6D29" w:rsidRDefault="00696BF1" w:rsidP="00696BF1">
      <w:pPr>
        <w:rPr>
          <w:rFonts w:ascii="ＭＳ 明朝" w:eastAsia="PMingLiU" w:hAnsi="ＭＳ 明朝"/>
          <w:kern w:val="0"/>
          <w:sz w:val="22"/>
          <w:szCs w:val="21"/>
          <w:lang w:eastAsia="zh-TW"/>
        </w:rPr>
      </w:pPr>
    </w:p>
    <w:p w:rsidR="00696BF1" w:rsidRPr="009E6D29" w:rsidRDefault="00696BF1" w:rsidP="00696BF1">
      <w:pPr>
        <w:rPr>
          <w:rFonts w:ascii="ＭＳ 明朝" w:eastAsia="PMingLiU" w:hAnsi="ＭＳ 明朝"/>
          <w:kern w:val="0"/>
          <w:sz w:val="22"/>
          <w:szCs w:val="21"/>
          <w:lang w:eastAsia="zh-TW"/>
        </w:rPr>
      </w:pPr>
    </w:p>
    <w:p w:rsidR="00696BF1" w:rsidRPr="009E6D29" w:rsidRDefault="00696BF1" w:rsidP="00696BF1">
      <w:pPr>
        <w:rPr>
          <w:rFonts w:ascii="ＭＳ 明朝" w:eastAsia="PMingLiU" w:hAnsi="ＭＳ 明朝"/>
          <w:kern w:val="0"/>
          <w:sz w:val="22"/>
          <w:szCs w:val="21"/>
          <w:lang w:eastAsia="zh-TW"/>
        </w:rPr>
      </w:pPr>
    </w:p>
    <w:p w:rsidR="00696BF1" w:rsidRPr="009E6D29" w:rsidRDefault="00696BF1" w:rsidP="00696BF1">
      <w:pPr>
        <w:rPr>
          <w:rFonts w:ascii="ＭＳ 明朝" w:eastAsia="PMingLiU" w:hAnsi="ＭＳ 明朝"/>
          <w:kern w:val="0"/>
          <w:sz w:val="22"/>
          <w:szCs w:val="21"/>
          <w:lang w:eastAsia="zh-TW"/>
        </w:rPr>
      </w:pPr>
    </w:p>
    <w:p w:rsidR="00696BF1" w:rsidRPr="009E6D29" w:rsidRDefault="00696BF1" w:rsidP="00696BF1">
      <w:pPr>
        <w:rPr>
          <w:rFonts w:ascii="ＭＳ 明朝" w:eastAsia="PMingLiU" w:hAnsi="ＭＳ 明朝"/>
          <w:kern w:val="0"/>
          <w:sz w:val="22"/>
          <w:szCs w:val="21"/>
          <w:lang w:eastAsia="zh-TW"/>
        </w:rPr>
      </w:pPr>
    </w:p>
    <w:p w:rsidR="00696BF1" w:rsidRPr="009E6D29" w:rsidRDefault="00696BF1" w:rsidP="00696BF1">
      <w:pPr>
        <w:rPr>
          <w:rFonts w:ascii="ＭＳ 明朝" w:eastAsia="PMingLiU" w:hAnsi="ＭＳ 明朝"/>
          <w:kern w:val="0"/>
          <w:sz w:val="22"/>
          <w:szCs w:val="21"/>
          <w:lang w:eastAsia="zh-TW"/>
        </w:rPr>
      </w:pPr>
    </w:p>
    <w:p w:rsidR="00696BF1" w:rsidRPr="009E6D29" w:rsidRDefault="00696BF1" w:rsidP="00696BF1">
      <w:pPr>
        <w:rPr>
          <w:rFonts w:ascii="ＭＳ 明朝" w:eastAsia="PMingLiU" w:hAnsi="ＭＳ 明朝"/>
          <w:kern w:val="0"/>
          <w:sz w:val="22"/>
          <w:szCs w:val="21"/>
          <w:lang w:eastAsia="zh-TW"/>
        </w:rPr>
      </w:pPr>
    </w:p>
    <w:p w:rsidR="00696BF1" w:rsidRPr="009E6D29" w:rsidRDefault="00696BF1" w:rsidP="00696BF1">
      <w:pPr>
        <w:rPr>
          <w:rFonts w:ascii="ＭＳ 明朝" w:eastAsia="PMingLiU" w:hAnsi="ＭＳ 明朝"/>
          <w:kern w:val="0"/>
          <w:sz w:val="22"/>
          <w:szCs w:val="21"/>
          <w:lang w:eastAsia="zh-TW"/>
        </w:rPr>
      </w:pPr>
    </w:p>
    <w:p w:rsidR="00696BF1" w:rsidRPr="009E6D29" w:rsidRDefault="00696BF1" w:rsidP="00696BF1">
      <w:pPr>
        <w:rPr>
          <w:rFonts w:ascii="ＭＳ 明朝" w:eastAsia="PMingLiU" w:hAnsi="ＭＳ 明朝"/>
          <w:kern w:val="0"/>
          <w:sz w:val="22"/>
          <w:szCs w:val="21"/>
          <w:lang w:eastAsia="zh-TW"/>
        </w:rPr>
      </w:pPr>
    </w:p>
    <w:p w:rsidR="002A7C5C" w:rsidRDefault="002A7C5C" w:rsidP="00696BF1">
      <w:pPr>
        <w:rPr>
          <w:rFonts w:ascii="ＭＳ 明朝" w:eastAsia="PMingLiU" w:hAnsi="ＭＳ 明朝"/>
          <w:kern w:val="0"/>
          <w:sz w:val="22"/>
          <w:szCs w:val="21"/>
          <w:lang w:eastAsia="zh-TW"/>
        </w:rPr>
      </w:pPr>
    </w:p>
    <w:p w:rsidR="00696BF1" w:rsidRPr="00F4502B" w:rsidRDefault="00696BF1" w:rsidP="00696BF1">
      <w:pPr>
        <w:rPr>
          <w:rFonts w:ascii="ＭＳ 明朝" w:hAnsi="ＭＳ 明朝"/>
          <w:kern w:val="0"/>
          <w:szCs w:val="21"/>
        </w:rPr>
      </w:pPr>
      <w:r w:rsidRPr="009E6D29">
        <w:rPr>
          <w:rFonts w:ascii="ＭＳ 明朝" w:hAnsi="ＭＳ 明朝" w:hint="eastAsia"/>
          <w:kern w:val="0"/>
          <w:sz w:val="22"/>
          <w:szCs w:val="21"/>
          <w:lang w:eastAsia="zh-TW"/>
        </w:rPr>
        <w:t>７</w:t>
      </w:r>
      <w:r w:rsidRPr="009E6D29">
        <w:rPr>
          <w:rFonts w:ascii="ＭＳ 明朝" w:hAnsi="ＭＳ 明朝" w:hint="eastAsia"/>
          <w:kern w:val="0"/>
          <w:sz w:val="22"/>
          <w:szCs w:val="21"/>
        </w:rPr>
        <w:t xml:space="preserve">　</w:t>
      </w:r>
      <w:r w:rsidRPr="009E6D29">
        <w:rPr>
          <w:rFonts w:ascii="ＭＳ 明朝" w:hAnsi="ＭＳ 明朝" w:hint="eastAsia"/>
          <w:kern w:val="0"/>
          <w:sz w:val="22"/>
          <w:szCs w:val="21"/>
          <w:lang w:eastAsia="zh-TW"/>
        </w:rPr>
        <w:t>講演</w:t>
      </w:r>
      <w:r>
        <w:rPr>
          <w:rFonts w:ascii="ＭＳ 明朝" w:hAnsi="ＭＳ 明朝" w:hint="eastAsia"/>
          <w:kern w:val="0"/>
          <w:sz w:val="22"/>
          <w:szCs w:val="21"/>
          <w:lang w:eastAsia="zh-TW"/>
        </w:rPr>
        <w:t xml:space="preserve">       </w:t>
      </w:r>
      <w:r w:rsidRPr="009E6D29">
        <w:rPr>
          <w:rFonts w:ascii="ＭＳ 明朝" w:hAnsi="ＭＳ 明朝" w:hint="eastAsia"/>
          <w:kern w:val="0"/>
          <w:sz w:val="22"/>
          <w:szCs w:val="21"/>
          <w:lang w:eastAsia="zh-TW"/>
        </w:rPr>
        <w:t>講師：</w:t>
      </w:r>
      <w:r>
        <w:rPr>
          <w:rFonts w:hint="eastAsia"/>
        </w:rPr>
        <w:t>平坂</w:t>
      </w:r>
      <w:r>
        <w:t xml:space="preserve">　貢</w:t>
      </w:r>
      <w:r w:rsidRPr="00F4502B">
        <w:rPr>
          <w:rFonts w:hint="eastAsia"/>
          <w:sz w:val="20"/>
          <w:szCs w:val="20"/>
        </w:rPr>
        <w:t>（ひらさ</w:t>
      </w:r>
      <w:r>
        <w:rPr>
          <w:rFonts w:hint="eastAsia"/>
          <w:sz w:val="20"/>
          <w:szCs w:val="20"/>
        </w:rPr>
        <w:t>か</w:t>
      </w:r>
      <w:r w:rsidRPr="00F4502B">
        <w:rPr>
          <w:rFonts w:hint="eastAsia"/>
          <w:sz w:val="20"/>
          <w:szCs w:val="20"/>
        </w:rPr>
        <w:t xml:space="preserve">　みつぐ　</w:t>
      </w:r>
      <w:r w:rsidRPr="00F4502B">
        <w:rPr>
          <w:sz w:val="20"/>
          <w:szCs w:val="20"/>
        </w:rPr>
        <w:t>釜山国立大学校　自然科学大学　数学科教授</w:t>
      </w:r>
      <w:r w:rsidRPr="00F4502B">
        <w:rPr>
          <w:rFonts w:hint="eastAsia"/>
          <w:sz w:val="20"/>
          <w:szCs w:val="20"/>
        </w:rPr>
        <w:t>）</w:t>
      </w:r>
    </w:p>
    <w:p w:rsidR="00696BF1" w:rsidRPr="009E6D29" w:rsidRDefault="00696BF1" w:rsidP="00696BF1">
      <w:pPr>
        <w:ind w:firstLineChars="400" w:firstLine="825"/>
        <w:rPr>
          <w:rFonts w:ascii="ＭＳ 明朝" w:hAnsi="ＭＳ 明朝"/>
          <w:kern w:val="0"/>
          <w:sz w:val="22"/>
          <w:szCs w:val="21"/>
          <w:u w:val="single"/>
        </w:rPr>
      </w:pPr>
      <w:r>
        <w:rPr>
          <w:rFonts w:ascii="ＭＳ 明朝" w:hAnsi="ＭＳ 明朝" w:hint="eastAsia"/>
          <w:kern w:val="0"/>
          <w:sz w:val="22"/>
          <w:szCs w:val="21"/>
          <w:lang w:eastAsia="zh-TW"/>
        </w:rPr>
        <w:t xml:space="preserve">       </w:t>
      </w:r>
      <w:r w:rsidRPr="009E6D29">
        <w:rPr>
          <w:rFonts w:ascii="ＭＳ 明朝" w:hAnsi="ＭＳ 明朝" w:hint="eastAsia"/>
          <w:kern w:val="0"/>
          <w:sz w:val="22"/>
          <w:szCs w:val="21"/>
        </w:rPr>
        <w:t>演題：</w:t>
      </w:r>
      <w:r>
        <w:rPr>
          <w:rFonts w:ascii="ＭＳ 明朝" w:hAnsi="ＭＳ 明朝" w:hint="eastAsia"/>
          <w:kern w:val="0"/>
          <w:sz w:val="22"/>
          <w:szCs w:val="21"/>
        </w:rPr>
        <w:t>「</w:t>
      </w:r>
      <w:r w:rsidRPr="00554F6F">
        <w:rPr>
          <w:rFonts w:ascii="ＭＳ 明朝" w:hAnsi="ＭＳ 明朝" w:hint="eastAsia"/>
          <w:kern w:val="0"/>
          <w:sz w:val="22"/>
          <w:szCs w:val="21"/>
        </w:rPr>
        <w:t>毛虫のような扱いを受ける数学</w:t>
      </w:r>
      <w:r>
        <w:rPr>
          <w:rFonts w:ascii="ＭＳ 明朝" w:hAnsi="ＭＳ 明朝" w:hint="eastAsia"/>
          <w:kern w:val="0"/>
          <w:sz w:val="22"/>
          <w:szCs w:val="21"/>
        </w:rPr>
        <w:t>」</w:t>
      </w:r>
    </w:p>
    <w:p w:rsidR="002A7C5C" w:rsidRDefault="002A7C5C" w:rsidP="00696BF1">
      <w:pPr>
        <w:rPr>
          <w:rFonts w:ascii="ＭＳ 明朝" w:eastAsia="SimSun" w:hAnsi="ＭＳ 明朝"/>
          <w:kern w:val="0"/>
          <w:sz w:val="22"/>
          <w:szCs w:val="21"/>
          <w:lang w:eastAsia="zh-CN"/>
        </w:rPr>
      </w:pPr>
    </w:p>
    <w:p w:rsidR="00696BF1" w:rsidRPr="009E6D29" w:rsidRDefault="00696BF1" w:rsidP="00696BF1">
      <w:pPr>
        <w:rPr>
          <w:rFonts w:ascii="ＭＳ 明朝" w:hAnsi="ＭＳ 明朝"/>
          <w:b/>
          <w:kern w:val="0"/>
          <w:sz w:val="22"/>
          <w:szCs w:val="21"/>
        </w:rPr>
      </w:pPr>
      <w:r w:rsidRPr="009E6D29">
        <w:rPr>
          <w:rFonts w:ascii="ＭＳ 明朝" w:hAnsi="ＭＳ 明朝" w:hint="eastAsia"/>
          <w:kern w:val="0"/>
          <w:sz w:val="22"/>
          <w:szCs w:val="21"/>
          <w:lang w:eastAsia="zh-CN"/>
        </w:rPr>
        <w:t>８</w:t>
      </w:r>
      <w:r w:rsidRPr="009E6D29">
        <w:rPr>
          <w:rFonts w:ascii="ＭＳ 明朝" w:hAnsi="ＭＳ 明朝" w:hint="eastAsia"/>
          <w:kern w:val="0"/>
          <w:sz w:val="22"/>
          <w:szCs w:val="21"/>
        </w:rPr>
        <w:t xml:space="preserve">　</w:t>
      </w:r>
      <w:r w:rsidRPr="009E6D29">
        <w:rPr>
          <w:rFonts w:ascii="ＭＳ 明朝" w:hAnsi="ＭＳ 明朝" w:hint="eastAsia"/>
          <w:kern w:val="0"/>
          <w:sz w:val="22"/>
          <w:szCs w:val="21"/>
          <w:lang w:eastAsia="zh-CN"/>
        </w:rPr>
        <w:t>参加費</w:t>
      </w:r>
      <w:r>
        <w:rPr>
          <w:rFonts w:ascii="ＭＳ 明朝" w:hAnsi="ＭＳ 明朝" w:hint="eastAsia"/>
          <w:kern w:val="0"/>
          <w:sz w:val="22"/>
          <w:szCs w:val="21"/>
        </w:rPr>
        <w:t xml:space="preserve">     2,000円</w:t>
      </w:r>
      <w:r w:rsidRPr="00F4502B">
        <w:rPr>
          <w:rFonts w:ascii="ＭＳ 明朝" w:hAnsi="ＭＳ 明朝" w:hint="eastAsia"/>
          <w:kern w:val="0"/>
          <w:sz w:val="22"/>
          <w:szCs w:val="21"/>
        </w:rPr>
        <w:t>（資料代を含む</w:t>
      </w:r>
      <w:r w:rsidR="00D87DAA">
        <w:rPr>
          <w:rFonts w:ascii="ＭＳ 明朝" w:hAnsi="ＭＳ 明朝" w:hint="eastAsia"/>
          <w:kern w:val="0"/>
          <w:sz w:val="22"/>
          <w:szCs w:val="21"/>
        </w:rPr>
        <w:t>.詳細は各校種事務局へお問い合わせください</w:t>
      </w:r>
      <w:bookmarkStart w:id="0" w:name="_GoBack"/>
      <w:bookmarkEnd w:id="0"/>
      <w:r w:rsidRPr="00F4502B">
        <w:rPr>
          <w:rFonts w:ascii="ＭＳ 明朝" w:hAnsi="ＭＳ 明朝" w:hint="eastAsia"/>
          <w:kern w:val="0"/>
          <w:sz w:val="22"/>
          <w:szCs w:val="21"/>
        </w:rPr>
        <w:t>）</w:t>
      </w:r>
    </w:p>
    <w:p w:rsidR="002A7C5C" w:rsidRDefault="002A7C5C" w:rsidP="00696BF1">
      <w:pPr>
        <w:rPr>
          <w:rFonts w:ascii="ＭＳ 明朝" w:hAnsi="ＭＳ 明朝"/>
          <w:kern w:val="0"/>
          <w:sz w:val="22"/>
          <w:szCs w:val="21"/>
        </w:rPr>
      </w:pPr>
    </w:p>
    <w:p w:rsidR="00696BF1" w:rsidRDefault="00696BF1" w:rsidP="00696BF1">
      <w:pPr>
        <w:rPr>
          <w:rFonts w:ascii="ＭＳ 明朝" w:hAnsi="ＭＳ 明朝"/>
          <w:kern w:val="0"/>
          <w:sz w:val="22"/>
          <w:szCs w:val="21"/>
        </w:rPr>
      </w:pPr>
      <w:r w:rsidRPr="009E6D29">
        <w:rPr>
          <w:rFonts w:ascii="ＭＳ 明朝" w:hAnsi="ＭＳ 明朝" w:hint="eastAsia"/>
          <w:kern w:val="0"/>
          <w:sz w:val="22"/>
          <w:szCs w:val="21"/>
        </w:rPr>
        <w:t>９　昼食弁当 　600円（予約制　お茶付）</w:t>
      </w:r>
    </w:p>
    <w:p w:rsidR="004E7E94" w:rsidRDefault="004E7E94">
      <w:pPr>
        <w:widowControl/>
        <w:jc w:val="left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/>
          <w:kern w:val="0"/>
          <w:sz w:val="22"/>
          <w:szCs w:val="21"/>
        </w:rPr>
        <w:br w:type="page"/>
      </w:r>
    </w:p>
    <w:p w:rsidR="00696BF1" w:rsidRDefault="00696BF1" w:rsidP="00696BF1">
      <w:pPr>
        <w:ind w:left="1650" w:hangingChars="800" w:hanging="1650"/>
        <w:rPr>
          <w:rFonts w:ascii="ＭＳ 明朝" w:hAnsi="ＭＳ 明朝"/>
          <w:kern w:val="0"/>
          <w:sz w:val="22"/>
          <w:szCs w:val="22"/>
        </w:rPr>
      </w:pPr>
      <w:r w:rsidRPr="009E6D29">
        <w:rPr>
          <w:rFonts w:ascii="ＭＳ 明朝" w:hAnsi="ＭＳ 明朝" w:hint="eastAsia"/>
          <w:kern w:val="0"/>
          <w:sz w:val="22"/>
          <w:szCs w:val="20"/>
        </w:rPr>
        <w:lastRenderedPageBreak/>
        <w:t xml:space="preserve">10　</w:t>
      </w:r>
      <w:r w:rsidRPr="009E6D29">
        <w:rPr>
          <w:rFonts w:ascii="ＭＳ 明朝" w:hAnsi="ＭＳ 明朝" w:hint="eastAsia"/>
          <w:kern w:val="0"/>
          <w:sz w:val="22"/>
          <w:szCs w:val="20"/>
          <w:lang w:eastAsia="zh-CN"/>
        </w:rPr>
        <w:t>交通案内</w:t>
      </w:r>
      <w:r>
        <w:rPr>
          <w:rFonts w:ascii="ＭＳ 明朝" w:hAnsi="ＭＳ 明朝" w:hint="eastAsia"/>
          <w:kern w:val="0"/>
          <w:sz w:val="22"/>
          <w:szCs w:val="20"/>
        </w:rPr>
        <w:t xml:space="preserve"> </w:t>
      </w:r>
      <w:r w:rsidRPr="009E6D29">
        <w:rPr>
          <w:rFonts w:ascii="ＭＳ 明朝" w:hAnsi="ＭＳ 明朝" w:hint="eastAsia"/>
          <w:kern w:val="0"/>
          <w:sz w:val="22"/>
          <w:szCs w:val="20"/>
        </w:rPr>
        <w:t xml:space="preserve">　</w:t>
      </w:r>
      <w:r w:rsidRPr="009E6D29">
        <w:rPr>
          <w:rFonts w:ascii="ＭＳ 明朝" w:hAnsi="ＭＳ 明朝" w:hint="eastAsia"/>
          <w:kern w:val="0"/>
          <w:sz w:val="22"/>
          <w:szCs w:val="22"/>
        </w:rPr>
        <w:t>お越しの際はなるべく公共交通機関をご利用ください。</w:t>
      </w:r>
    </w:p>
    <w:p w:rsidR="00696BF1" w:rsidRDefault="00696BF1" w:rsidP="00696BF1">
      <w:pPr>
        <w:ind w:firstLineChars="750" w:firstLine="1547"/>
        <w:rPr>
          <w:rFonts w:ascii="ＭＳ 明朝" w:hAnsi="ＭＳ 明朝"/>
          <w:kern w:val="0"/>
          <w:sz w:val="22"/>
          <w:szCs w:val="22"/>
        </w:rPr>
      </w:pPr>
      <w:r w:rsidRPr="009E6D29">
        <w:rPr>
          <w:rFonts w:ascii="ＭＳ 明朝" w:hAnsi="ＭＳ 明朝" w:hint="eastAsia"/>
          <w:kern w:val="0"/>
          <w:sz w:val="22"/>
          <w:szCs w:val="22"/>
        </w:rPr>
        <w:t>自家用車で来られる方は近隣の有料駐車場をご利用いただき、</w:t>
      </w:r>
    </w:p>
    <w:p w:rsidR="00696BF1" w:rsidRDefault="00696BF1" w:rsidP="00696BF1">
      <w:pPr>
        <w:ind w:firstLineChars="750" w:firstLine="1547"/>
        <w:rPr>
          <w:rFonts w:ascii="ＭＳ 明朝" w:hAnsi="ＭＳ 明朝"/>
          <w:kern w:val="0"/>
          <w:sz w:val="22"/>
          <w:szCs w:val="20"/>
        </w:rPr>
      </w:pPr>
      <w:r>
        <w:rPr>
          <w:rFonts w:ascii="ＭＳ 明朝" w:hAnsi="ＭＳ 明朝" w:hint="eastAsia"/>
          <w:kern w:val="0"/>
          <w:sz w:val="22"/>
          <w:szCs w:val="22"/>
        </w:rPr>
        <w:t>部会会場校や</w:t>
      </w:r>
      <w:r w:rsidRPr="009E6D29">
        <w:rPr>
          <w:rFonts w:ascii="ＭＳ 明朝" w:hAnsi="ＭＳ 明朝" w:hint="eastAsia"/>
          <w:kern w:val="0"/>
          <w:sz w:val="22"/>
          <w:szCs w:val="22"/>
        </w:rPr>
        <w:t>商業施設および公共施設等への駐車はご遠慮ください</w:t>
      </w:r>
      <w:r w:rsidRPr="009E6D29">
        <w:rPr>
          <w:rFonts w:ascii="ＭＳ 明朝" w:hAnsi="ＭＳ 明朝" w:hint="eastAsia"/>
          <w:kern w:val="0"/>
          <w:sz w:val="22"/>
          <w:szCs w:val="20"/>
        </w:rPr>
        <w:t>。</w:t>
      </w:r>
    </w:p>
    <w:p w:rsidR="00696BF1" w:rsidRDefault="00696BF1" w:rsidP="00696BF1">
      <w:pPr>
        <w:rPr>
          <w:rFonts w:ascii="ＭＳ 明朝" w:hAnsi="ＭＳ 明朝"/>
          <w:kern w:val="0"/>
          <w:sz w:val="22"/>
          <w:szCs w:val="20"/>
        </w:rPr>
      </w:pPr>
      <w:r>
        <w:rPr>
          <w:rFonts w:ascii="ＭＳ 明朝" w:hAnsi="ＭＳ 明朝" w:hint="eastAsia"/>
          <w:kern w:val="0"/>
          <w:sz w:val="22"/>
          <w:szCs w:val="20"/>
        </w:rPr>
        <w:t xml:space="preserve">　</w:t>
      </w:r>
      <w:r>
        <w:rPr>
          <w:rFonts w:ascii="ＭＳ 明朝" w:hAnsi="ＭＳ 明朝"/>
          <w:kern w:val="0"/>
          <w:sz w:val="22"/>
          <w:szCs w:val="20"/>
        </w:rPr>
        <w:t>(1)</w:t>
      </w:r>
      <w:r w:rsidR="007770A5">
        <w:rPr>
          <w:rFonts w:ascii="ＭＳ 明朝" w:hAnsi="ＭＳ 明朝" w:hint="eastAsia"/>
          <w:kern w:val="0"/>
          <w:sz w:val="22"/>
          <w:szCs w:val="20"/>
        </w:rPr>
        <w:t xml:space="preserve"> </w:t>
      </w:r>
      <w:r>
        <w:rPr>
          <w:rFonts w:ascii="ＭＳ 明朝" w:hAnsi="ＭＳ 明朝" w:hint="eastAsia"/>
          <w:kern w:val="0"/>
          <w:sz w:val="22"/>
          <w:szCs w:val="20"/>
        </w:rPr>
        <w:t>部会会場校の駐車場</w:t>
      </w:r>
      <w:r>
        <w:rPr>
          <w:rFonts w:ascii="ＭＳ 明朝" w:hAnsi="ＭＳ 明朝"/>
          <w:kern w:val="0"/>
          <w:sz w:val="22"/>
          <w:szCs w:val="20"/>
        </w:rPr>
        <w:t>について</w:t>
      </w:r>
    </w:p>
    <w:p w:rsidR="00696BF1" w:rsidRDefault="00696BF1" w:rsidP="00696BF1">
      <w:pPr>
        <w:rPr>
          <w:rFonts w:ascii="ＭＳ 明朝" w:hAnsi="ＭＳ 明朝"/>
          <w:kern w:val="0"/>
          <w:sz w:val="22"/>
          <w:szCs w:val="20"/>
        </w:rPr>
      </w:pPr>
      <w:r>
        <w:rPr>
          <w:rFonts w:ascii="ＭＳ 明朝" w:hAnsi="ＭＳ 明朝" w:hint="eastAsia"/>
          <w:kern w:val="0"/>
          <w:sz w:val="22"/>
          <w:szCs w:val="20"/>
        </w:rPr>
        <w:t xml:space="preserve">　</w:t>
      </w:r>
      <w:r>
        <w:rPr>
          <w:rFonts w:ascii="ＭＳ 明朝" w:hAnsi="ＭＳ 明朝"/>
          <w:kern w:val="0"/>
          <w:sz w:val="22"/>
          <w:szCs w:val="20"/>
        </w:rPr>
        <w:t xml:space="preserve">　　　　　</w:t>
      </w:r>
      <w:r>
        <w:rPr>
          <w:rFonts w:ascii="ＭＳ 明朝" w:hAnsi="ＭＳ 明朝" w:hint="eastAsia"/>
          <w:kern w:val="0"/>
          <w:sz w:val="22"/>
          <w:szCs w:val="20"/>
        </w:rPr>
        <w:t xml:space="preserve">　 小</w:t>
      </w:r>
      <w:r w:rsidR="00080D43">
        <w:rPr>
          <w:rFonts w:ascii="ＭＳ 明朝" w:hAnsi="ＭＳ 明朝" w:hint="eastAsia"/>
          <w:kern w:val="0"/>
          <w:sz w:val="22"/>
          <w:szCs w:val="20"/>
        </w:rPr>
        <w:t>・</w:t>
      </w:r>
      <w:r>
        <w:rPr>
          <w:rFonts w:ascii="ＭＳ 明朝" w:hAnsi="ＭＳ 明朝"/>
          <w:kern w:val="0"/>
          <w:sz w:val="22"/>
          <w:szCs w:val="20"/>
        </w:rPr>
        <w:t>中部会会場は駐車</w:t>
      </w:r>
      <w:r>
        <w:rPr>
          <w:rFonts w:ascii="ＭＳ 明朝" w:hAnsi="ＭＳ 明朝" w:hint="eastAsia"/>
          <w:kern w:val="0"/>
          <w:sz w:val="22"/>
          <w:szCs w:val="20"/>
        </w:rPr>
        <w:t>不可</w:t>
      </w:r>
      <w:r w:rsidR="00080D43">
        <w:rPr>
          <w:rFonts w:ascii="ＭＳ 明朝" w:hAnsi="ＭＳ 明朝" w:hint="eastAsia"/>
          <w:kern w:val="0"/>
          <w:sz w:val="22"/>
          <w:szCs w:val="20"/>
        </w:rPr>
        <w:t>。</w:t>
      </w:r>
      <w:r>
        <w:rPr>
          <w:rFonts w:ascii="ＭＳ 明朝" w:hAnsi="ＭＳ 明朝" w:hint="eastAsia"/>
          <w:kern w:val="0"/>
          <w:sz w:val="22"/>
          <w:szCs w:val="20"/>
        </w:rPr>
        <w:t>（来賓</w:t>
      </w:r>
      <w:r>
        <w:rPr>
          <w:rFonts w:ascii="ＭＳ 明朝" w:hAnsi="ＭＳ 明朝"/>
          <w:kern w:val="0"/>
          <w:sz w:val="22"/>
          <w:szCs w:val="20"/>
        </w:rPr>
        <w:t>・</w:t>
      </w:r>
      <w:r>
        <w:rPr>
          <w:rFonts w:ascii="ＭＳ 明朝" w:hAnsi="ＭＳ 明朝" w:hint="eastAsia"/>
          <w:kern w:val="0"/>
          <w:sz w:val="22"/>
          <w:szCs w:val="20"/>
        </w:rPr>
        <w:t>役員</w:t>
      </w:r>
      <w:r>
        <w:rPr>
          <w:rFonts w:ascii="ＭＳ 明朝" w:hAnsi="ＭＳ 明朝"/>
          <w:kern w:val="0"/>
          <w:sz w:val="22"/>
          <w:szCs w:val="20"/>
        </w:rPr>
        <w:t>・係</w:t>
      </w:r>
      <w:r>
        <w:rPr>
          <w:rFonts w:ascii="ＭＳ 明朝" w:hAnsi="ＭＳ 明朝" w:hint="eastAsia"/>
          <w:kern w:val="0"/>
          <w:sz w:val="22"/>
          <w:szCs w:val="20"/>
        </w:rPr>
        <w:t>・助言者</w:t>
      </w:r>
      <w:r>
        <w:rPr>
          <w:rFonts w:ascii="ＭＳ 明朝" w:hAnsi="ＭＳ 明朝"/>
          <w:kern w:val="0"/>
          <w:sz w:val="22"/>
          <w:szCs w:val="20"/>
        </w:rPr>
        <w:t>・</w:t>
      </w:r>
      <w:r>
        <w:rPr>
          <w:rFonts w:ascii="ＭＳ 明朝" w:hAnsi="ＭＳ 明朝" w:hint="eastAsia"/>
          <w:kern w:val="0"/>
          <w:sz w:val="22"/>
          <w:szCs w:val="20"/>
        </w:rPr>
        <w:t>発表者等も</w:t>
      </w:r>
      <w:r>
        <w:rPr>
          <w:rFonts w:ascii="ＭＳ 明朝" w:hAnsi="ＭＳ 明朝"/>
          <w:kern w:val="0"/>
          <w:sz w:val="22"/>
          <w:szCs w:val="20"/>
        </w:rPr>
        <w:t>含めて）</w:t>
      </w:r>
    </w:p>
    <w:p w:rsidR="00696BF1" w:rsidRPr="009E6D29" w:rsidRDefault="00080D43" w:rsidP="00696BF1">
      <w:pPr>
        <w:ind w:firstLineChars="750" w:firstLine="1547"/>
        <w:rPr>
          <w:rFonts w:ascii="ＭＳ 明朝" w:hAnsi="ＭＳ 明朝"/>
          <w:kern w:val="0"/>
          <w:sz w:val="22"/>
          <w:szCs w:val="20"/>
        </w:rPr>
      </w:pPr>
      <w:r>
        <w:rPr>
          <w:rFonts w:ascii="ＭＳ 明朝" w:hAnsi="ＭＳ 明朝" w:hint="eastAsia"/>
          <w:kern w:val="0"/>
          <w:sz w:val="22"/>
          <w:szCs w:val="20"/>
        </w:rPr>
        <w:t>高校</w:t>
      </w:r>
      <w:r w:rsidR="00696BF1">
        <w:rPr>
          <w:rFonts w:ascii="ＭＳ 明朝" w:hAnsi="ＭＳ 明朝"/>
          <w:kern w:val="0"/>
          <w:sz w:val="22"/>
          <w:szCs w:val="20"/>
        </w:rPr>
        <w:t>部会会場は</w:t>
      </w:r>
      <w:r w:rsidR="00696BF1">
        <w:rPr>
          <w:rFonts w:ascii="ＭＳ 明朝" w:hAnsi="ＭＳ 明朝" w:hint="eastAsia"/>
          <w:kern w:val="0"/>
          <w:sz w:val="22"/>
          <w:szCs w:val="20"/>
        </w:rPr>
        <w:t>、来賓</w:t>
      </w:r>
      <w:r w:rsidR="00696BF1">
        <w:rPr>
          <w:rFonts w:ascii="ＭＳ 明朝" w:hAnsi="ＭＳ 明朝"/>
          <w:kern w:val="0"/>
          <w:sz w:val="22"/>
          <w:szCs w:val="20"/>
        </w:rPr>
        <w:t>・</w:t>
      </w:r>
      <w:r w:rsidR="00696BF1">
        <w:rPr>
          <w:rFonts w:ascii="ＭＳ 明朝" w:hAnsi="ＭＳ 明朝" w:hint="eastAsia"/>
          <w:kern w:val="0"/>
          <w:sz w:val="22"/>
          <w:szCs w:val="20"/>
        </w:rPr>
        <w:t>役員</w:t>
      </w:r>
      <w:r w:rsidR="00696BF1">
        <w:rPr>
          <w:rFonts w:ascii="ＭＳ 明朝" w:hAnsi="ＭＳ 明朝"/>
          <w:kern w:val="0"/>
          <w:sz w:val="22"/>
          <w:szCs w:val="20"/>
        </w:rPr>
        <w:t>・係</w:t>
      </w:r>
      <w:r w:rsidR="00696BF1">
        <w:rPr>
          <w:rFonts w:ascii="ＭＳ 明朝" w:hAnsi="ＭＳ 明朝" w:hint="eastAsia"/>
          <w:kern w:val="0"/>
          <w:sz w:val="22"/>
          <w:szCs w:val="20"/>
        </w:rPr>
        <w:t>・助言者</w:t>
      </w:r>
      <w:r w:rsidR="00696BF1">
        <w:rPr>
          <w:rFonts w:ascii="ＭＳ 明朝" w:hAnsi="ＭＳ 明朝"/>
          <w:kern w:val="0"/>
          <w:sz w:val="22"/>
          <w:szCs w:val="20"/>
        </w:rPr>
        <w:t>・</w:t>
      </w:r>
      <w:r w:rsidR="00696BF1">
        <w:rPr>
          <w:rFonts w:ascii="ＭＳ 明朝" w:hAnsi="ＭＳ 明朝" w:hint="eastAsia"/>
          <w:kern w:val="0"/>
          <w:sz w:val="22"/>
          <w:szCs w:val="20"/>
        </w:rPr>
        <w:t>発表者は駐車</w:t>
      </w:r>
      <w:r w:rsidR="00696BF1">
        <w:rPr>
          <w:rFonts w:ascii="ＭＳ 明朝" w:hAnsi="ＭＳ 明朝"/>
          <w:kern w:val="0"/>
          <w:sz w:val="22"/>
          <w:szCs w:val="20"/>
        </w:rPr>
        <w:t>可。</w:t>
      </w:r>
      <w:r w:rsidR="00696BF1">
        <w:rPr>
          <w:rFonts w:ascii="ＭＳ 明朝" w:hAnsi="ＭＳ 明朝" w:hint="eastAsia"/>
          <w:kern w:val="0"/>
          <w:sz w:val="22"/>
          <w:szCs w:val="20"/>
        </w:rPr>
        <w:t>それ以外は</w:t>
      </w:r>
      <w:r w:rsidR="00696BF1">
        <w:rPr>
          <w:rFonts w:ascii="ＭＳ 明朝" w:hAnsi="ＭＳ 明朝"/>
          <w:kern w:val="0"/>
          <w:sz w:val="22"/>
          <w:szCs w:val="20"/>
        </w:rPr>
        <w:t>駐車不可</w:t>
      </w:r>
      <w:r w:rsidR="00696BF1">
        <w:rPr>
          <w:rFonts w:ascii="ＭＳ 明朝" w:hAnsi="ＭＳ 明朝" w:hint="eastAsia"/>
          <w:kern w:val="0"/>
          <w:sz w:val="22"/>
          <w:szCs w:val="20"/>
        </w:rPr>
        <w:t>。</w:t>
      </w:r>
    </w:p>
    <w:p w:rsidR="00624E67" w:rsidRDefault="00696BF1" w:rsidP="00696BF1">
      <w:pPr>
        <w:ind w:firstLineChars="100" w:firstLine="206"/>
        <w:rPr>
          <w:rFonts w:ascii="ＭＳ 明朝" w:hAnsi="ＭＳ 明朝"/>
          <w:kern w:val="0"/>
          <w:sz w:val="22"/>
          <w:szCs w:val="20"/>
        </w:rPr>
      </w:pPr>
      <w:r>
        <w:rPr>
          <w:rFonts w:ascii="ＭＳ 明朝" w:hAnsi="ＭＳ 明朝" w:hint="eastAsia"/>
          <w:kern w:val="0"/>
          <w:sz w:val="22"/>
          <w:szCs w:val="22"/>
        </w:rPr>
        <w:t>(2</w:t>
      </w:r>
      <w:r w:rsidRPr="009E6D29">
        <w:rPr>
          <w:rFonts w:ascii="ＭＳ 明朝" w:hAnsi="ＭＳ 明朝" w:hint="eastAsia"/>
          <w:kern w:val="0"/>
          <w:sz w:val="22"/>
          <w:szCs w:val="22"/>
        </w:rPr>
        <w:t>)</w:t>
      </w:r>
      <w:r w:rsidR="007770A5">
        <w:rPr>
          <w:rFonts w:ascii="ＭＳ 明朝" w:hAnsi="ＭＳ 明朝"/>
          <w:kern w:val="0"/>
          <w:sz w:val="22"/>
          <w:szCs w:val="22"/>
        </w:rPr>
        <w:t xml:space="preserve"> </w:t>
      </w:r>
      <w:r w:rsidRPr="009E6D29">
        <w:rPr>
          <w:rFonts w:ascii="ＭＳ 明朝" w:hAnsi="ＭＳ 明朝" w:hint="eastAsia"/>
          <w:kern w:val="0"/>
          <w:sz w:val="22"/>
          <w:szCs w:val="22"/>
        </w:rPr>
        <w:t>全</w:t>
      </w:r>
      <w:r w:rsidRPr="009E6D29">
        <w:rPr>
          <w:rFonts w:ascii="ＭＳ 明朝" w:hAnsi="ＭＳ 明朝" w:hint="eastAsia"/>
          <w:kern w:val="0"/>
          <w:sz w:val="22"/>
          <w:szCs w:val="20"/>
        </w:rPr>
        <w:t>体会</w:t>
      </w:r>
      <w:r w:rsidR="004D0E09">
        <w:rPr>
          <w:rFonts w:ascii="ＭＳ 明朝" w:hAnsi="ＭＳ 明朝" w:hint="eastAsia"/>
          <w:kern w:val="0"/>
          <w:sz w:val="22"/>
          <w:szCs w:val="20"/>
        </w:rPr>
        <w:t>会</w:t>
      </w:r>
      <w:r w:rsidRPr="009E6D29">
        <w:rPr>
          <w:rFonts w:ascii="ＭＳ 明朝" w:hAnsi="ＭＳ 明朝" w:hint="eastAsia"/>
          <w:kern w:val="0"/>
          <w:sz w:val="22"/>
          <w:szCs w:val="20"/>
        </w:rPr>
        <w:t xml:space="preserve">場へ　 </w:t>
      </w:r>
    </w:p>
    <w:p w:rsidR="00696BF1" w:rsidRPr="009E6D29" w:rsidRDefault="00696BF1" w:rsidP="00C10745">
      <w:pPr>
        <w:ind w:firstLineChars="750" w:firstLine="1547"/>
        <w:rPr>
          <w:rFonts w:ascii="ＭＳ 明朝" w:hAnsi="ＭＳ 明朝"/>
          <w:kern w:val="0"/>
          <w:sz w:val="22"/>
          <w:szCs w:val="20"/>
        </w:rPr>
      </w:pPr>
      <w:r w:rsidRPr="009E6D29">
        <w:rPr>
          <w:rFonts w:ascii="ＭＳ 明朝" w:hAnsi="ＭＳ 明朝" w:hint="eastAsia"/>
          <w:kern w:val="0"/>
          <w:sz w:val="22"/>
          <w:szCs w:val="20"/>
        </w:rPr>
        <w:t>ＪＲ長崎駅－（路面電車4分）－長崎市民会館</w:t>
      </w:r>
    </w:p>
    <w:p w:rsidR="00C10745" w:rsidRDefault="00696BF1" w:rsidP="00696BF1">
      <w:pPr>
        <w:ind w:firstLineChars="100" w:firstLine="206"/>
        <w:rPr>
          <w:rFonts w:ascii="ＭＳ 明朝" w:hAnsi="ＭＳ 明朝"/>
          <w:kern w:val="0"/>
          <w:sz w:val="22"/>
          <w:szCs w:val="20"/>
        </w:rPr>
      </w:pPr>
      <w:r>
        <w:rPr>
          <w:rFonts w:ascii="ＭＳ 明朝" w:hAnsi="ＭＳ 明朝" w:hint="eastAsia"/>
          <w:kern w:val="0"/>
          <w:sz w:val="22"/>
          <w:szCs w:val="20"/>
        </w:rPr>
        <w:t>(3</w:t>
      </w:r>
      <w:r w:rsidRPr="009E6D29">
        <w:rPr>
          <w:rFonts w:ascii="ＭＳ 明朝" w:hAnsi="ＭＳ 明朝" w:hint="eastAsia"/>
          <w:kern w:val="0"/>
          <w:sz w:val="22"/>
          <w:szCs w:val="20"/>
        </w:rPr>
        <w:t>)</w:t>
      </w:r>
      <w:r w:rsidR="007770A5">
        <w:rPr>
          <w:rFonts w:ascii="ＭＳ 明朝" w:hAnsi="ＭＳ 明朝"/>
          <w:kern w:val="0"/>
          <w:sz w:val="22"/>
          <w:szCs w:val="20"/>
        </w:rPr>
        <w:t xml:space="preserve"> </w:t>
      </w:r>
      <w:r w:rsidR="004D0E09">
        <w:rPr>
          <w:rFonts w:ascii="ＭＳ 明朝" w:hAnsi="ＭＳ 明朝" w:hint="eastAsia"/>
          <w:kern w:val="0"/>
          <w:sz w:val="22"/>
          <w:szCs w:val="20"/>
        </w:rPr>
        <w:t>全体会会場から各部会会場</w:t>
      </w:r>
      <w:r w:rsidRPr="009E6D29">
        <w:rPr>
          <w:rFonts w:ascii="ＭＳ 明朝" w:hAnsi="ＭＳ 明朝" w:hint="eastAsia"/>
          <w:kern w:val="0"/>
          <w:sz w:val="22"/>
          <w:szCs w:val="20"/>
        </w:rPr>
        <w:t xml:space="preserve">へ　 </w:t>
      </w:r>
    </w:p>
    <w:p w:rsidR="00696BF1" w:rsidRPr="009E6D29" w:rsidRDefault="004D0E09" w:rsidP="00C10745">
      <w:pPr>
        <w:ind w:firstLineChars="750" w:firstLine="1547"/>
        <w:rPr>
          <w:rFonts w:ascii="ＭＳ 明朝" w:hAnsi="ＭＳ 明朝"/>
          <w:kern w:val="0"/>
          <w:sz w:val="22"/>
          <w:szCs w:val="20"/>
        </w:rPr>
      </w:pPr>
      <w:r>
        <w:rPr>
          <w:rFonts w:ascii="ＭＳ 明朝" w:hAnsi="ＭＳ 明朝" w:hint="eastAsia"/>
          <w:kern w:val="0"/>
          <w:sz w:val="22"/>
          <w:szCs w:val="20"/>
        </w:rPr>
        <w:t>長崎市民会館－</w:t>
      </w:r>
      <w:r w:rsidR="00696BF1" w:rsidRPr="009E6D29">
        <w:rPr>
          <w:rFonts w:ascii="ＭＳ 明朝" w:hAnsi="ＭＳ 明朝" w:hint="eastAsia"/>
          <w:kern w:val="0"/>
          <w:sz w:val="22"/>
          <w:szCs w:val="20"/>
        </w:rPr>
        <w:t>（徒歩10分）－諏訪小学校</w:t>
      </w:r>
    </w:p>
    <w:p w:rsidR="00696BF1" w:rsidRDefault="00696BF1" w:rsidP="00696BF1">
      <w:pPr>
        <w:ind w:firstLineChars="100" w:firstLine="206"/>
        <w:rPr>
          <w:rFonts w:ascii="ＭＳ 明朝" w:hAnsi="ＭＳ 明朝"/>
          <w:kern w:val="0"/>
          <w:sz w:val="22"/>
          <w:szCs w:val="20"/>
        </w:rPr>
      </w:pPr>
      <w:r w:rsidRPr="009E6D29">
        <w:rPr>
          <w:rFonts w:ascii="ＭＳ 明朝" w:hAnsi="ＭＳ 明朝"/>
          <w:kern w:val="0"/>
          <w:sz w:val="22"/>
          <w:szCs w:val="20"/>
        </w:rPr>
        <w:t xml:space="preserve">　　　　　　</w:t>
      </w:r>
      <w:r w:rsidR="00C10745">
        <w:rPr>
          <w:rFonts w:ascii="ＭＳ 明朝" w:hAnsi="ＭＳ 明朝"/>
          <w:kern w:val="0"/>
          <w:sz w:val="22"/>
          <w:szCs w:val="20"/>
        </w:rPr>
        <w:t xml:space="preserve"> 長崎市民会館－（</w:t>
      </w:r>
      <w:r w:rsidR="00C10745">
        <w:rPr>
          <w:rFonts w:ascii="ＭＳ 明朝" w:hAnsi="ＭＳ 明朝" w:hint="eastAsia"/>
          <w:kern w:val="0"/>
          <w:sz w:val="22"/>
          <w:szCs w:val="20"/>
        </w:rPr>
        <w:t>蛍茶屋行き</w:t>
      </w:r>
      <w:r w:rsidR="00C10745">
        <w:rPr>
          <w:rFonts w:ascii="ＭＳ 明朝" w:hAnsi="ＭＳ 明朝"/>
          <w:kern w:val="0"/>
          <w:sz w:val="22"/>
          <w:szCs w:val="20"/>
        </w:rPr>
        <w:t>路面</w:t>
      </w:r>
      <w:r w:rsidR="00C10745">
        <w:rPr>
          <w:rFonts w:ascii="ＭＳ 明朝" w:hAnsi="ＭＳ 明朝" w:hint="eastAsia"/>
          <w:kern w:val="0"/>
          <w:sz w:val="22"/>
          <w:szCs w:val="20"/>
        </w:rPr>
        <w:t>電車6</w:t>
      </w:r>
      <w:r w:rsidRPr="009E6D29">
        <w:rPr>
          <w:rFonts w:ascii="ＭＳ 明朝" w:hAnsi="ＭＳ 明朝"/>
          <w:kern w:val="0"/>
          <w:sz w:val="22"/>
          <w:szCs w:val="20"/>
        </w:rPr>
        <w:t>分</w:t>
      </w:r>
      <w:r w:rsidR="00C10745">
        <w:rPr>
          <w:rFonts w:ascii="ＭＳ 明朝" w:hAnsi="ＭＳ 明朝" w:hint="eastAsia"/>
          <w:kern w:val="0"/>
          <w:sz w:val="22"/>
          <w:szCs w:val="20"/>
        </w:rPr>
        <w:t xml:space="preserve">　新中川</w:t>
      </w:r>
      <w:r w:rsidR="00C10745">
        <w:rPr>
          <w:rFonts w:ascii="ＭＳ 明朝" w:hAnsi="ＭＳ 明朝"/>
          <w:kern w:val="0"/>
          <w:sz w:val="22"/>
          <w:szCs w:val="20"/>
        </w:rPr>
        <w:t>電停下車</w:t>
      </w:r>
      <w:r w:rsidR="00C10745">
        <w:rPr>
          <w:rFonts w:ascii="ＭＳ 明朝" w:hAnsi="ＭＳ 明朝" w:hint="eastAsia"/>
          <w:kern w:val="0"/>
          <w:sz w:val="22"/>
          <w:szCs w:val="20"/>
        </w:rPr>
        <w:t xml:space="preserve">　</w:t>
      </w:r>
      <w:r w:rsidR="00C10745">
        <w:rPr>
          <w:rFonts w:ascii="ＭＳ 明朝" w:hAnsi="ＭＳ 明朝"/>
          <w:kern w:val="0"/>
          <w:sz w:val="22"/>
          <w:szCs w:val="20"/>
        </w:rPr>
        <w:t>徒歩</w:t>
      </w:r>
      <w:r w:rsidR="00C10745">
        <w:rPr>
          <w:rFonts w:ascii="ＭＳ 明朝" w:hAnsi="ＭＳ 明朝" w:hint="eastAsia"/>
          <w:kern w:val="0"/>
          <w:sz w:val="22"/>
          <w:szCs w:val="20"/>
        </w:rPr>
        <w:t>２分</w:t>
      </w:r>
      <w:r w:rsidRPr="009E6D29">
        <w:rPr>
          <w:rFonts w:ascii="ＭＳ 明朝" w:hAnsi="ＭＳ 明朝"/>
          <w:kern w:val="0"/>
          <w:sz w:val="22"/>
          <w:szCs w:val="20"/>
        </w:rPr>
        <w:t>）－桜馬場中学校</w:t>
      </w:r>
    </w:p>
    <w:p w:rsidR="004D0E09" w:rsidRDefault="00C10745" w:rsidP="004D0E09">
      <w:pPr>
        <w:ind w:firstLineChars="100" w:firstLine="206"/>
        <w:rPr>
          <w:rFonts w:ascii="ＭＳ 明朝" w:hAnsi="ＭＳ 明朝"/>
          <w:kern w:val="0"/>
          <w:sz w:val="22"/>
          <w:szCs w:val="20"/>
        </w:rPr>
      </w:pPr>
      <w:r>
        <w:rPr>
          <w:rFonts w:ascii="ＭＳ 明朝" w:hAnsi="ＭＳ 明朝" w:hint="eastAsia"/>
          <w:kern w:val="0"/>
          <w:sz w:val="22"/>
          <w:szCs w:val="20"/>
        </w:rPr>
        <w:t xml:space="preserve">　</w:t>
      </w:r>
      <w:r>
        <w:rPr>
          <w:rFonts w:ascii="ＭＳ 明朝" w:hAnsi="ＭＳ 明朝"/>
          <w:kern w:val="0"/>
          <w:sz w:val="22"/>
          <w:szCs w:val="20"/>
        </w:rPr>
        <w:t xml:space="preserve">　　</w:t>
      </w:r>
      <w:r w:rsidR="004E7E94">
        <w:rPr>
          <w:rFonts w:ascii="ＭＳ 明朝" w:hAnsi="ＭＳ 明朝"/>
          <w:kern w:val="0"/>
          <w:sz w:val="22"/>
          <w:szCs w:val="20"/>
        </w:rPr>
        <w:t xml:space="preserve">       </w:t>
      </w:r>
      <w:r w:rsidR="004E7E94">
        <w:rPr>
          <w:rFonts w:ascii="ＭＳ 明朝" w:hAnsi="ＭＳ 明朝" w:hint="eastAsia"/>
          <w:kern w:val="0"/>
          <w:sz w:val="22"/>
          <w:szCs w:val="20"/>
        </w:rPr>
        <w:t>長</w:t>
      </w:r>
      <w:r w:rsidR="00696BF1" w:rsidRPr="009E6D29">
        <w:rPr>
          <w:rFonts w:ascii="ＭＳ 明朝" w:hAnsi="ＭＳ 明朝"/>
          <w:kern w:val="0"/>
          <w:sz w:val="22"/>
          <w:szCs w:val="20"/>
        </w:rPr>
        <w:t>崎市民会館－（</w:t>
      </w:r>
      <w:r w:rsidR="00EA484A">
        <w:rPr>
          <w:rFonts w:ascii="ＭＳ 明朝" w:hAnsi="ＭＳ 明朝" w:hint="eastAsia"/>
          <w:kern w:val="0"/>
          <w:sz w:val="22"/>
          <w:szCs w:val="20"/>
        </w:rPr>
        <w:t>徒歩</w:t>
      </w:r>
      <w:r w:rsidR="004E7E94">
        <w:rPr>
          <w:rFonts w:ascii="ＭＳ 明朝" w:hAnsi="ＭＳ 明朝"/>
          <w:kern w:val="0"/>
          <w:sz w:val="22"/>
          <w:szCs w:val="20"/>
        </w:rPr>
        <w:t>5</w:t>
      </w:r>
      <w:r w:rsidR="00EA484A">
        <w:rPr>
          <w:rFonts w:ascii="ＭＳ 明朝" w:hAnsi="ＭＳ 明朝"/>
          <w:kern w:val="0"/>
          <w:sz w:val="22"/>
          <w:szCs w:val="20"/>
        </w:rPr>
        <w:t>分</w:t>
      </w:r>
      <w:r w:rsidR="004E7E94">
        <w:rPr>
          <w:rFonts w:ascii="ＭＳ 明朝" w:hAnsi="ＭＳ 明朝" w:hint="eastAsia"/>
          <w:kern w:val="0"/>
          <w:sz w:val="22"/>
          <w:szCs w:val="20"/>
        </w:rPr>
        <w:t>市役所前</w:t>
      </w:r>
      <w:r>
        <w:rPr>
          <w:rFonts w:ascii="ＭＳ 明朝" w:hAnsi="ＭＳ 明朝" w:hint="eastAsia"/>
          <w:kern w:val="0"/>
          <w:sz w:val="22"/>
          <w:szCs w:val="20"/>
        </w:rPr>
        <w:t>バス停</w:t>
      </w:r>
      <w:r w:rsidR="004D0E09">
        <w:rPr>
          <w:rFonts w:ascii="ＭＳ 明朝" w:hAnsi="ＭＳ 明朝" w:hint="eastAsia"/>
          <w:kern w:val="0"/>
          <w:sz w:val="22"/>
          <w:szCs w:val="20"/>
        </w:rPr>
        <w:t>より長崎バス</w:t>
      </w:r>
      <w:r w:rsidR="004D0E09">
        <w:rPr>
          <w:rFonts w:ascii="ＭＳ 明朝" w:hAnsi="ＭＳ 明朝"/>
          <w:kern w:val="0"/>
          <w:sz w:val="22"/>
          <w:szCs w:val="20"/>
        </w:rPr>
        <w:t>田上行き乗車</w:t>
      </w:r>
      <w:r w:rsidR="004E7E94">
        <w:rPr>
          <w:rFonts w:ascii="ＭＳ 明朝" w:hAnsi="ＭＳ 明朝" w:hint="eastAsia"/>
          <w:kern w:val="0"/>
          <w:sz w:val="22"/>
          <w:szCs w:val="20"/>
        </w:rPr>
        <w:t>23</w:t>
      </w:r>
      <w:r w:rsidR="00696BF1" w:rsidRPr="009E6D29">
        <w:rPr>
          <w:rFonts w:ascii="ＭＳ 明朝" w:hAnsi="ＭＳ 明朝"/>
          <w:kern w:val="0"/>
          <w:sz w:val="22"/>
          <w:szCs w:val="20"/>
        </w:rPr>
        <w:t>分</w:t>
      </w:r>
      <w:r w:rsidR="004E7E94">
        <w:rPr>
          <w:rFonts w:ascii="ＭＳ 明朝" w:hAnsi="ＭＳ 明朝" w:hint="eastAsia"/>
          <w:kern w:val="0"/>
          <w:sz w:val="22"/>
          <w:szCs w:val="20"/>
        </w:rPr>
        <w:t>南</w:t>
      </w:r>
      <w:r w:rsidR="004D0E09">
        <w:rPr>
          <w:rFonts w:ascii="ＭＳ 明朝" w:hAnsi="ＭＳ 明朝" w:hint="eastAsia"/>
          <w:kern w:val="0"/>
          <w:sz w:val="22"/>
          <w:szCs w:val="20"/>
        </w:rPr>
        <w:t>高</w:t>
      </w:r>
      <w:r w:rsidR="004D0E09">
        <w:rPr>
          <w:rFonts w:ascii="ＭＳ 明朝" w:hAnsi="ＭＳ 明朝"/>
          <w:kern w:val="0"/>
          <w:sz w:val="22"/>
          <w:szCs w:val="20"/>
        </w:rPr>
        <w:t>裏門前下車）</w:t>
      </w:r>
    </w:p>
    <w:p w:rsidR="002A7C5C" w:rsidRDefault="00696BF1" w:rsidP="004D0E09">
      <w:pPr>
        <w:ind w:firstLineChars="4150" w:firstLine="8559"/>
        <w:rPr>
          <w:rFonts w:ascii="ＭＳ 明朝" w:hAnsi="ＭＳ 明朝"/>
          <w:kern w:val="0"/>
          <w:sz w:val="22"/>
          <w:szCs w:val="20"/>
        </w:rPr>
      </w:pPr>
      <w:r w:rsidRPr="009E6D29">
        <w:rPr>
          <w:rFonts w:ascii="ＭＳ 明朝" w:hAnsi="ＭＳ 明朝"/>
          <w:kern w:val="0"/>
          <w:sz w:val="22"/>
          <w:szCs w:val="20"/>
        </w:rPr>
        <w:t>－長崎南高校</w:t>
      </w:r>
    </w:p>
    <w:p w:rsidR="004D0E09" w:rsidRDefault="004D0E09" w:rsidP="004D0E09">
      <w:pPr>
        <w:ind w:firstLineChars="100" w:firstLine="206"/>
        <w:rPr>
          <w:rFonts w:ascii="ＭＳ 明朝" w:hAnsi="ＭＳ 明朝"/>
          <w:kern w:val="0"/>
          <w:sz w:val="22"/>
          <w:szCs w:val="21"/>
        </w:rPr>
      </w:pPr>
    </w:p>
    <w:p w:rsidR="002D6E48" w:rsidRDefault="002D6E48" w:rsidP="00696BF1">
      <w:pPr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11　参加申込について</w:t>
      </w:r>
    </w:p>
    <w:p w:rsidR="002A7C5C" w:rsidRDefault="002D6E48" w:rsidP="00696BF1">
      <w:pPr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 xml:space="preserve">　　　　　　　 別添のエクセルシートに必要事項を入力し、</w:t>
      </w:r>
      <w:r w:rsidR="002A7C5C">
        <w:rPr>
          <w:rFonts w:ascii="ＭＳ 明朝" w:hAnsi="ＭＳ 明朝" w:hint="eastAsia"/>
          <w:kern w:val="0"/>
          <w:sz w:val="22"/>
          <w:szCs w:val="21"/>
        </w:rPr>
        <w:t>メールにて</w:t>
      </w:r>
    </w:p>
    <w:p w:rsidR="002A7C5C" w:rsidRDefault="002A7C5C" w:rsidP="002A7C5C">
      <w:pPr>
        <w:ind w:firstLineChars="700" w:firstLine="1444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「12</w:t>
      </w:r>
      <w:r>
        <w:rPr>
          <w:rFonts w:ascii="ＭＳ 明朝" w:hAnsi="ＭＳ 明朝"/>
          <w:kern w:val="0"/>
          <w:sz w:val="22"/>
          <w:szCs w:val="21"/>
        </w:rPr>
        <w:t xml:space="preserve">　</w:t>
      </w:r>
      <w:r w:rsidR="002D6E48">
        <w:rPr>
          <w:rFonts w:ascii="ＭＳ 明朝" w:hAnsi="ＭＳ 明朝" w:hint="eastAsia"/>
          <w:kern w:val="0"/>
          <w:sz w:val="22"/>
          <w:szCs w:val="21"/>
        </w:rPr>
        <w:t>大会実行委員会事務局</w:t>
      </w:r>
      <w:r>
        <w:rPr>
          <w:rFonts w:ascii="ＭＳ 明朝" w:hAnsi="ＭＳ 明朝" w:hint="eastAsia"/>
          <w:kern w:val="0"/>
          <w:sz w:val="22"/>
          <w:szCs w:val="21"/>
        </w:rPr>
        <w:t>（</w:t>
      </w:r>
      <w:r>
        <w:rPr>
          <w:rFonts w:ascii="ＭＳ 明朝" w:hAnsi="ＭＳ 明朝"/>
          <w:kern w:val="0"/>
          <w:sz w:val="22"/>
          <w:szCs w:val="21"/>
        </w:rPr>
        <w:t>参加申込先）</w:t>
      </w:r>
      <w:r>
        <w:rPr>
          <w:rFonts w:ascii="ＭＳ 明朝" w:hAnsi="ＭＳ 明朝" w:hint="eastAsia"/>
          <w:kern w:val="0"/>
          <w:sz w:val="22"/>
          <w:szCs w:val="21"/>
        </w:rPr>
        <w:t>」</w:t>
      </w:r>
      <w:r w:rsidR="002D6E48">
        <w:rPr>
          <w:rFonts w:ascii="ＭＳ 明朝" w:hAnsi="ＭＳ 明朝" w:hint="eastAsia"/>
          <w:kern w:val="0"/>
          <w:sz w:val="22"/>
          <w:szCs w:val="21"/>
        </w:rPr>
        <w:t>に送付願います。</w:t>
      </w:r>
    </w:p>
    <w:p w:rsidR="002D6E48" w:rsidRDefault="002D6E48" w:rsidP="002D6E48">
      <w:pPr>
        <w:ind w:firstLineChars="750" w:firstLine="1547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なお、ファイル名は「県南大会参加申込（学校名）.</w:t>
      </w:r>
      <w:proofErr w:type="spellStart"/>
      <w:r>
        <w:rPr>
          <w:rFonts w:ascii="ＭＳ 明朝" w:hAnsi="ＭＳ 明朝" w:hint="eastAsia"/>
          <w:kern w:val="0"/>
          <w:sz w:val="22"/>
          <w:szCs w:val="21"/>
        </w:rPr>
        <w:t>xls</w:t>
      </w:r>
      <w:proofErr w:type="spellEnd"/>
      <w:r>
        <w:rPr>
          <w:rFonts w:ascii="ＭＳ 明朝" w:hAnsi="ＭＳ 明朝" w:hint="eastAsia"/>
          <w:kern w:val="0"/>
          <w:sz w:val="22"/>
          <w:szCs w:val="21"/>
        </w:rPr>
        <w:t>」でお願いします。</w:t>
      </w:r>
    </w:p>
    <w:p w:rsidR="002D6E48" w:rsidRDefault="002D6E48" w:rsidP="002D6E48">
      <w:pPr>
        <w:ind w:firstLineChars="750" w:firstLine="1547"/>
        <w:rPr>
          <w:rFonts w:ascii="ＭＳ 明朝" w:hAnsi="ＭＳ 明朝"/>
          <w:kern w:val="0"/>
          <w:sz w:val="22"/>
          <w:szCs w:val="21"/>
        </w:rPr>
      </w:pPr>
    </w:p>
    <w:p w:rsidR="00696BF1" w:rsidRPr="009E6D29" w:rsidRDefault="002A7C5C" w:rsidP="00696BF1">
      <w:pPr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12</w:t>
      </w:r>
      <w:r w:rsidR="00696BF1" w:rsidRPr="009E6D29">
        <w:rPr>
          <w:rFonts w:ascii="ＭＳ 明朝" w:hAnsi="ＭＳ 明朝" w:hint="eastAsia"/>
          <w:kern w:val="0"/>
          <w:sz w:val="22"/>
          <w:szCs w:val="21"/>
        </w:rPr>
        <w:t xml:space="preserve">　</w:t>
      </w:r>
      <w:r w:rsidR="00696BF1" w:rsidRPr="009E6D29">
        <w:rPr>
          <w:rFonts w:ascii="ＭＳ 明朝" w:hAnsi="ＭＳ 明朝" w:hint="eastAsia"/>
          <w:kern w:val="0"/>
          <w:sz w:val="22"/>
          <w:szCs w:val="21"/>
          <w:lang w:eastAsia="zh-TW"/>
        </w:rPr>
        <w:t>大会実行委員会事務局</w:t>
      </w:r>
      <w:r w:rsidR="00696BF1">
        <w:rPr>
          <w:rFonts w:ascii="ＭＳ 明朝" w:hAnsi="ＭＳ 明朝" w:hint="eastAsia"/>
          <w:kern w:val="0"/>
          <w:sz w:val="22"/>
          <w:szCs w:val="21"/>
        </w:rPr>
        <w:t>（参加申込先）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127"/>
        <w:gridCol w:w="992"/>
        <w:gridCol w:w="1701"/>
        <w:gridCol w:w="1417"/>
        <w:gridCol w:w="2410"/>
      </w:tblGrid>
      <w:tr w:rsidR="002A7C5C" w:rsidRPr="009E6D29" w:rsidTr="005D1FC5">
        <w:trPr>
          <w:trHeight w:val="262"/>
          <w:jc w:val="center"/>
        </w:trPr>
        <w:tc>
          <w:tcPr>
            <w:tcW w:w="1129" w:type="dxa"/>
            <w:vAlign w:val="center"/>
          </w:tcPr>
          <w:p w:rsidR="00696BF1" w:rsidRPr="009E6D29" w:rsidRDefault="00696BF1" w:rsidP="002A7C5C">
            <w:pPr>
              <w:rPr>
                <w:rFonts w:ascii="ＭＳ 明朝" w:hAnsi="ＭＳ 明朝"/>
                <w:kern w:val="0"/>
                <w:sz w:val="20"/>
                <w:szCs w:val="21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696BF1" w:rsidRPr="009E6D29" w:rsidRDefault="00696BF1" w:rsidP="002A7C5C">
            <w:pPr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学校名</w:t>
            </w:r>
          </w:p>
        </w:tc>
        <w:tc>
          <w:tcPr>
            <w:tcW w:w="992" w:type="dxa"/>
            <w:vAlign w:val="center"/>
          </w:tcPr>
          <w:p w:rsidR="00696BF1" w:rsidRPr="009E6D29" w:rsidRDefault="00696BF1" w:rsidP="002A7C5C">
            <w:pPr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〒</w:t>
            </w:r>
          </w:p>
        </w:tc>
        <w:tc>
          <w:tcPr>
            <w:tcW w:w="1701" w:type="dxa"/>
            <w:vAlign w:val="center"/>
          </w:tcPr>
          <w:p w:rsidR="00696BF1" w:rsidRPr="009E6D29" w:rsidRDefault="00696BF1" w:rsidP="002A7C5C">
            <w:pPr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所在地</w:t>
            </w:r>
          </w:p>
        </w:tc>
        <w:tc>
          <w:tcPr>
            <w:tcW w:w="1417" w:type="dxa"/>
            <w:vAlign w:val="center"/>
          </w:tcPr>
          <w:p w:rsidR="00696BF1" w:rsidRPr="009E6D29" w:rsidRDefault="00696BF1" w:rsidP="002A7C5C">
            <w:pPr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TEL</w:t>
            </w:r>
          </w:p>
        </w:tc>
        <w:tc>
          <w:tcPr>
            <w:tcW w:w="2410" w:type="dxa"/>
            <w:vAlign w:val="center"/>
          </w:tcPr>
          <w:p w:rsidR="00696BF1" w:rsidRPr="009E6D29" w:rsidRDefault="002A7C5C" w:rsidP="002A7C5C">
            <w:pPr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ﾒｰﾙｱﾄﾞﾚｽ</w:t>
            </w:r>
          </w:p>
        </w:tc>
      </w:tr>
      <w:tr w:rsidR="002A7C5C" w:rsidRPr="009E6D29" w:rsidTr="005D1FC5">
        <w:trPr>
          <w:trHeight w:val="170"/>
          <w:jc w:val="center"/>
        </w:trPr>
        <w:tc>
          <w:tcPr>
            <w:tcW w:w="1129" w:type="dxa"/>
            <w:vAlign w:val="center"/>
          </w:tcPr>
          <w:p w:rsidR="00696BF1" w:rsidRPr="009E6D29" w:rsidRDefault="00696BF1" w:rsidP="002A7C5C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小 学 校</w:t>
            </w:r>
          </w:p>
        </w:tc>
        <w:tc>
          <w:tcPr>
            <w:tcW w:w="2127" w:type="dxa"/>
            <w:vAlign w:val="center"/>
          </w:tcPr>
          <w:p w:rsidR="00696BF1" w:rsidRPr="009E6D29" w:rsidRDefault="00696BF1" w:rsidP="009B6208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0"/>
              </w:rPr>
              <w:t>長崎市</w:t>
            </w:r>
            <w:r w:rsidR="001F033C">
              <w:rPr>
                <w:rFonts w:ascii="ＭＳ 明朝" w:hAnsi="ＭＳ 明朝" w:hint="eastAsia"/>
                <w:kern w:val="0"/>
                <w:sz w:val="20"/>
                <w:szCs w:val="20"/>
              </w:rPr>
              <w:t>立西</w:t>
            </w:r>
            <w:r w:rsidR="009B6208">
              <w:rPr>
                <w:rFonts w:ascii="ＭＳ 明朝" w:hAnsi="ＭＳ 明朝" w:hint="eastAsia"/>
                <w:kern w:val="0"/>
                <w:sz w:val="20"/>
                <w:szCs w:val="20"/>
              </w:rPr>
              <w:t>北</w:t>
            </w:r>
            <w:r w:rsidRPr="009E6D29">
              <w:rPr>
                <w:rFonts w:ascii="ＭＳ 明朝" w:hAnsi="ＭＳ 明朝" w:hint="eastAsia"/>
                <w:kern w:val="0"/>
                <w:sz w:val="20"/>
                <w:szCs w:val="20"/>
              </w:rPr>
              <w:t>小学校</w:t>
            </w:r>
          </w:p>
        </w:tc>
        <w:tc>
          <w:tcPr>
            <w:tcW w:w="992" w:type="dxa"/>
            <w:vAlign w:val="center"/>
          </w:tcPr>
          <w:p w:rsidR="00696BF1" w:rsidRPr="009E6D29" w:rsidRDefault="009B6208" w:rsidP="009B6208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852-8051</w:t>
            </w:r>
          </w:p>
        </w:tc>
        <w:tc>
          <w:tcPr>
            <w:tcW w:w="1701" w:type="dxa"/>
            <w:vAlign w:val="center"/>
          </w:tcPr>
          <w:p w:rsidR="00696BF1" w:rsidRPr="009E6D29" w:rsidRDefault="00696BF1" w:rsidP="009B6208">
            <w:pPr>
              <w:ind w:left="831" w:hangingChars="500" w:hanging="831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E6D29">
              <w:rPr>
                <w:rFonts w:ascii="ＭＳ 明朝" w:hAnsi="ＭＳ 明朝" w:hint="eastAsia"/>
                <w:kern w:val="0"/>
                <w:sz w:val="18"/>
                <w:szCs w:val="18"/>
              </w:rPr>
              <w:t>長崎市</w:t>
            </w:r>
            <w:r w:rsidR="009B6208">
              <w:rPr>
                <w:rFonts w:ascii="ＭＳ 明朝" w:hAnsi="ＭＳ 明朝" w:hint="eastAsia"/>
                <w:kern w:val="0"/>
                <w:sz w:val="18"/>
                <w:szCs w:val="18"/>
              </w:rPr>
              <w:t>西北</w:t>
            </w:r>
            <w:r w:rsidR="009B6208">
              <w:rPr>
                <w:rFonts w:ascii="ＭＳ 明朝" w:hAnsi="ＭＳ 明朝"/>
                <w:kern w:val="0"/>
                <w:sz w:val="18"/>
                <w:szCs w:val="18"/>
              </w:rPr>
              <w:t>町13-1</w:t>
            </w:r>
          </w:p>
        </w:tc>
        <w:tc>
          <w:tcPr>
            <w:tcW w:w="1417" w:type="dxa"/>
            <w:vAlign w:val="center"/>
          </w:tcPr>
          <w:p w:rsidR="00696BF1" w:rsidRPr="009E6D29" w:rsidRDefault="00696BF1" w:rsidP="009B6208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095-8</w:t>
            </w:r>
            <w:r w:rsidR="009B6208">
              <w:rPr>
                <w:rFonts w:ascii="ＭＳ 明朝" w:hAnsi="ＭＳ 明朝" w:hint="eastAsia"/>
                <w:kern w:val="0"/>
                <w:sz w:val="20"/>
                <w:szCs w:val="21"/>
              </w:rPr>
              <w:t>44-</w:t>
            </w:r>
            <w:r w:rsidR="009B6208">
              <w:rPr>
                <w:rFonts w:ascii="ＭＳ 明朝" w:hAnsi="ＭＳ 明朝"/>
                <w:kern w:val="0"/>
                <w:sz w:val="20"/>
                <w:szCs w:val="21"/>
              </w:rPr>
              <w:t>4004</w:t>
            </w:r>
          </w:p>
        </w:tc>
        <w:tc>
          <w:tcPr>
            <w:tcW w:w="2410" w:type="dxa"/>
            <w:vAlign w:val="center"/>
          </w:tcPr>
          <w:p w:rsidR="00696BF1" w:rsidRPr="009E6D29" w:rsidRDefault="009B6208" w:rsidP="002A7C5C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e36</w:t>
            </w:r>
            <w:r w:rsidR="002A7C5C" w:rsidRPr="002A7C5C">
              <w:rPr>
                <w:rFonts w:ascii="ＭＳ 明朝" w:hAnsi="ＭＳ 明朝"/>
                <w:kern w:val="0"/>
                <w:sz w:val="20"/>
                <w:szCs w:val="21"/>
              </w:rPr>
              <w:t>@nagasaki-city.ed.jp</w:t>
            </w:r>
          </w:p>
        </w:tc>
      </w:tr>
      <w:tr w:rsidR="002A7C5C" w:rsidRPr="009E6D29" w:rsidTr="005D1FC5">
        <w:trPr>
          <w:trHeight w:val="260"/>
          <w:jc w:val="center"/>
        </w:trPr>
        <w:tc>
          <w:tcPr>
            <w:tcW w:w="1129" w:type="dxa"/>
            <w:vAlign w:val="center"/>
          </w:tcPr>
          <w:p w:rsidR="00696BF1" w:rsidRPr="009E6D29" w:rsidRDefault="00696BF1" w:rsidP="002A7C5C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中 学 校</w:t>
            </w:r>
          </w:p>
        </w:tc>
        <w:tc>
          <w:tcPr>
            <w:tcW w:w="2127" w:type="dxa"/>
            <w:vAlign w:val="center"/>
          </w:tcPr>
          <w:p w:rsidR="00696BF1" w:rsidRPr="009E6D29" w:rsidRDefault="00696BF1" w:rsidP="002A7C5C">
            <w:pPr>
              <w:rPr>
                <w:rFonts w:ascii="ＭＳ 明朝" w:hAnsi="ＭＳ 明朝"/>
                <w:kern w:val="0"/>
                <w:sz w:val="20"/>
                <w:szCs w:val="21"/>
                <w:lang w:eastAsia="zh-CN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長崎市立江平</w:t>
            </w:r>
            <w:r w:rsidRPr="009E6D29">
              <w:rPr>
                <w:rFonts w:ascii="ＭＳ 明朝" w:hAnsi="ＭＳ 明朝"/>
                <w:kern w:val="0"/>
                <w:sz w:val="20"/>
                <w:szCs w:val="21"/>
              </w:rPr>
              <w:t>中学校</w:t>
            </w:r>
          </w:p>
        </w:tc>
        <w:tc>
          <w:tcPr>
            <w:tcW w:w="992" w:type="dxa"/>
            <w:vAlign w:val="center"/>
          </w:tcPr>
          <w:p w:rsidR="00696BF1" w:rsidRPr="009E6D29" w:rsidRDefault="00696BF1" w:rsidP="002A7C5C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852-8101</w:t>
            </w:r>
          </w:p>
        </w:tc>
        <w:tc>
          <w:tcPr>
            <w:tcW w:w="1701" w:type="dxa"/>
            <w:vAlign w:val="center"/>
          </w:tcPr>
          <w:p w:rsidR="00696BF1" w:rsidRPr="009E6D29" w:rsidRDefault="00696BF1" w:rsidP="00080D43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E6D29">
              <w:rPr>
                <w:rFonts w:ascii="ＭＳ 明朝" w:hAnsi="ＭＳ 明朝" w:hint="eastAsia"/>
                <w:kern w:val="0"/>
                <w:sz w:val="18"/>
                <w:szCs w:val="18"/>
              </w:rPr>
              <w:t>長崎市</w:t>
            </w:r>
            <w:r w:rsidRPr="009E6D29">
              <w:rPr>
                <w:rFonts w:ascii="ＭＳ 明朝" w:hAnsi="ＭＳ 明朝"/>
                <w:kern w:val="0"/>
                <w:sz w:val="18"/>
                <w:szCs w:val="18"/>
              </w:rPr>
              <w:t>江平3-10-1</w:t>
            </w:r>
          </w:p>
        </w:tc>
        <w:tc>
          <w:tcPr>
            <w:tcW w:w="1417" w:type="dxa"/>
            <w:vAlign w:val="center"/>
          </w:tcPr>
          <w:p w:rsidR="00696BF1" w:rsidRPr="009E6D29" w:rsidRDefault="00696BF1" w:rsidP="002A7C5C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095-845-0126</w:t>
            </w:r>
          </w:p>
        </w:tc>
        <w:tc>
          <w:tcPr>
            <w:tcW w:w="2410" w:type="dxa"/>
            <w:vAlign w:val="center"/>
          </w:tcPr>
          <w:p w:rsidR="00696BF1" w:rsidRPr="009E6D29" w:rsidRDefault="00103FFF" w:rsidP="002A7C5C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103FFF">
              <w:rPr>
                <w:rFonts w:ascii="ＭＳ 明朝" w:hAnsi="ＭＳ 明朝"/>
                <w:kern w:val="0"/>
                <w:sz w:val="20"/>
                <w:szCs w:val="21"/>
              </w:rPr>
              <w:t>j25@nagasaki-city.ed.jp</w:t>
            </w:r>
          </w:p>
        </w:tc>
      </w:tr>
      <w:tr w:rsidR="002A7C5C" w:rsidRPr="009E6D29" w:rsidTr="005D1FC5">
        <w:trPr>
          <w:trHeight w:val="588"/>
          <w:jc w:val="center"/>
        </w:trPr>
        <w:tc>
          <w:tcPr>
            <w:tcW w:w="1129" w:type="dxa"/>
            <w:vAlign w:val="center"/>
          </w:tcPr>
          <w:p w:rsidR="00696BF1" w:rsidRPr="009E6D29" w:rsidRDefault="00696BF1" w:rsidP="002A7C5C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9E6D29">
              <w:rPr>
                <w:rFonts w:ascii="ＭＳ 明朝" w:hAnsi="ＭＳ 明朝" w:hint="eastAsia"/>
                <w:kern w:val="0"/>
                <w:sz w:val="20"/>
                <w:szCs w:val="21"/>
              </w:rPr>
              <w:t>高等学校</w:t>
            </w:r>
          </w:p>
        </w:tc>
        <w:tc>
          <w:tcPr>
            <w:tcW w:w="2127" w:type="dxa"/>
            <w:vAlign w:val="center"/>
          </w:tcPr>
          <w:p w:rsidR="00696BF1" w:rsidRPr="00103FFF" w:rsidRDefault="00696BF1" w:rsidP="00103FFF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103FFF">
              <w:rPr>
                <w:rFonts w:ascii="ＭＳ 明朝" w:hAnsi="ＭＳ 明朝" w:hint="eastAsia"/>
                <w:kern w:val="0"/>
                <w:sz w:val="18"/>
                <w:szCs w:val="21"/>
              </w:rPr>
              <w:t>県立長崎西</w:t>
            </w:r>
            <w:r w:rsidR="00103FFF" w:rsidRPr="00103FFF">
              <w:rPr>
                <w:rFonts w:ascii="ＭＳ 明朝" w:hAnsi="ＭＳ 明朝" w:hint="eastAsia"/>
                <w:kern w:val="0"/>
                <w:sz w:val="18"/>
                <w:szCs w:val="21"/>
              </w:rPr>
              <w:t>高等学校内</w:t>
            </w:r>
          </w:p>
          <w:p w:rsidR="00103FFF" w:rsidRPr="009E6D29" w:rsidRDefault="00103FFF" w:rsidP="00103FFF">
            <w:pPr>
              <w:ind w:firstLineChars="300" w:firstLine="559"/>
              <w:rPr>
                <w:rFonts w:ascii="ＭＳ 明朝" w:hAnsi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高数教</w:t>
            </w:r>
            <w:r>
              <w:rPr>
                <w:rFonts w:ascii="ＭＳ 明朝" w:hAnsi="ＭＳ 明朝"/>
                <w:kern w:val="0"/>
                <w:sz w:val="20"/>
                <w:szCs w:val="21"/>
              </w:rPr>
              <w:t>事務局</w:t>
            </w:r>
          </w:p>
        </w:tc>
        <w:tc>
          <w:tcPr>
            <w:tcW w:w="992" w:type="dxa"/>
            <w:vAlign w:val="center"/>
          </w:tcPr>
          <w:p w:rsidR="00696BF1" w:rsidRPr="007366C1" w:rsidRDefault="00696BF1" w:rsidP="002A7C5C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7366C1">
              <w:rPr>
                <w:rFonts w:ascii="ＭＳ 明朝" w:hAnsi="ＭＳ 明朝" w:hint="eastAsia"/>
                <w:kern w:val="0"/>
                <w:sz w:val="20"/>
                <w:szCs w:val="21"/>
              </w:rPr>
              <w:t>852-</w:t>
            </w:r>
            <w:r w:rsidRPr="007366C1">
              <w:rPr>
                <w:rFonts w:ascii="ＭＳ 明朝" w:hAnsi="ＭＳ 明朝"/>
                <w:kern w:val="0"/>
                <w:sz w:val="20"/>
                <w:szCs w:val="21"/>
              </w:rPr>
              <w:t>8014</w:t>
            </w:r>
          </w:p>
        </w:tc>
        <w:tc>
          <w:tcPr>
            <w:tcW w:w="1701" w:type="dxa"/>
            <w:vAlign w:val="center"/>
          </w:tcPr>
          <w:p w:rsidR="00696BF1" w:rsidRPr="007366C1" w:rsidRDefault="00696BF1" w:rsidP="00080D43">
            <w:pPr>
              <w:ind w:left="997" w:hangingChars="600" w:hanging="997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03FFF">
              <w:rPr>
                <w:rFonts w:ascii="ＭＳ 明朝" w:hAnsi="ＭＳ 明朝" w:hint="eastAsia"/>
                <w:kern w:val="0"/>
                <w:sz w:val="18"/>
                <w:szCs w:val="18"/>
              </w:rPr>
              <w:t>長崎市竹の久保</w:t>
            </w:r>
            <w:r w:rsidRPr="00103FFF">
              <w:rPr>
                <w:rFonts w:ascii="ＭＳ 明朝" w:hAnsi="ＭＳ 明朝"/>
                <w:kern w:val="0"/>
                <w:sz w:val="18"/>
                <w:szCs w:val="18"/>
              </w:rPr>
              <w:t>町12-9</w:t>
            </w:r>
          </w:p>
        </w:tc>
        <w:tc>
          <w:tcPr>
            <w:tcW w:w="1417" w:type="dxa"/>
            <w:vAlign w:val="center"/>
          </w:tcPr>
          <w:p w:rsidR="00696BF1" w:rsidRPr="007366C1" w:rsidRDefault="00696BF1" w:rsidP="002A7C5C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7366C1">
              <w:rPr>
                <w:rFonts w:ascii="ＭＳ 明朝" w:hAnsi="ＭＳ 明朝" w:hint="eastAsia"/>
                <w:kern w:val="0"/>
                <w:sz w:val="20"/>
                <w:szCs w:val="21"/>
              </w:rPr>
              <w:t>095-861</w:t>
            </w:r>
            <w:r w:rsidRPr="007366C1">
              <w:rPr>
                <w:rFonts w:ascii="ＭＳ 明朝" w:hAnsi="ＭＳ 明朝"/>
                <w:kern w:val="0"/>
                <w:sz w:val="20"/>
                <w:szCs w:val="21"/>
              </w:rPr>
              <w:t>-5106</w:t>
            </w:r>
          </w:p>
        </w:tc>
        <w:tc>
          <w:tcPr>
            <w:tcW w:w="2410" w:type="dxa"/>
            <w:vAlign w:val="center"/>
          </w:tcPr>
          <w:p w:rsidR="00696BF1" w:rsidRPr="007366C1" w:rsidRDefault="00103FFF" w:rsidP="002A7C5C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103FFF">
              <w:rPr>
                <w:rFonts w:ascii="ＭＳ 明朝" w:hAnsi="ＭＳ 明朝"/>
                <w:kern w:val="0"/>
                <w:sz w:val="20"/>
                <w:szCs w:val="21"/>
              </w:rPr>
              <w:t>kosukyo@news.ed.jp</w:t>
            </w:r>
          </w:p>
        </w:tc>
      </w:tr>
    </w:tbl>
    <w:p w:rsidR="002A7C5C" w:rsidRDefault="002A7C5C" w:rsidP="00696BF1">
      <w:pPr>
        <w:rPr>
          <w:rFonts w:ascii="ＭＳ 明朝" w:hAnsi="ＭＳ 明朝"/>
          <w:kern w:val="0"/>
          <w:sz w:val="22"/>
          <w:szCs w:val="22"/>
        </w:rPr>
      </w:pPr>
    </w:p>
    <w:p w:rsidR="002A7C5C" w:rsidRDefault="002A7C5C" w:rsidP="00696BF1">
      <w:pPr>
        <w:rPr>
          <w:rFonts w:ascii="ＭＳ 明朝" w:eastAsia="PMingLiU" w:hAnsi="ＭＳ 明朝"/>
          <w:kern w:val="0"/>
          <w:sz w:val="22"/>
          <w:szCs w:val="22"/>
          <w:lang w:eastAsia="zh-TW"/>
        </w:rPr>
      </w:pPr>
      <w:r>
        <w:rPr>
          <w:rFonts w:ascii="ＭＳ 明朝" w:hAnsi="ＭＳ 明朝" w:hint="eastAsia"/>
          <w:kern w:val="0"/>
          <w:sz w:val="22"/>
          <w:szCs w:val="22"/>
        </w:rPr>
        <w:t>13</w:t>
      </w:r>
      <w:r w:rsidR="00696BF1" w:rsidRPr="009E6D2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696BF1" w:rsidRPr="009E6D29">
        <w:rPr>
          <w:rFonts w:ascii="ＭＳ 明朝" w:hAnsi="ＭＳ 明朝" w:hint="eastAsia"/>
          <w:kern w:val="0"/>
          <w:sz w:val="22"/>
          <w:szCs w:val="22"/>
          <w:lang w:eastAsia="zh-CN"/>
        </w:rPr>
        <w:t>長崎県数学教育会事務局</w:t>
      </w:r>
      <w:r w:rsidR="00696BF1" w:rsidRPr="009E6D29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</w:p>
    <w:p w:rsidR="002A7C5C" w:rsidRDefault="00696BF1" w:rsidP="002A7C5C">
      <w:pPr>
        <w:ind w:firstLineChars="400" w:firstLine="825"/>
        <w:rPr>
          <w:rFonts w:ascii="ＭＳ 明朝" w:eastAsia="PMingLiU" w:hAnsi="ＭＳ 明朝"/>
          <w:kern w:val="0"/>
          <w:sz w:val="22"/>
          <w:szCs w:val="22"/>
          <w:lang w:eastAsia="zh-TW"/>
        </w:rPr>
      </w:pPr>
      <w:r w:rsidRPr="009E6D29">
        <w:rPr>
          <w:rFonts w:ascii="ＭＳ 明朝" w:hAnsi="ＭＳ 明朝" w:hint="eastAsia"/>
          <w:kern w:val="0"/>
          <w:sz w:val="22"/>
          <w:szCs w:val="22"/>
        </w:rPr>
        <w:t>県</w:t>
      </w:r>
      <w:r w:rsidRPr="009E6D29">
        <w:rPr>
          <w:rFonts w:ascii="ＭＳ 明朝" w:hAnsi="ＭＳ 明朝" w:hint="eastAsia"/>
          <w:kern w:val="0"/>
          <w:sz w:val="22"/>
          <w:szCs w:val="22"/>
          <w:lang w:eastAsia="zh-TW"/>
        </w:rPr>
        <w:t>立長崎</w:t>
      </w:r>
      <w:r w:rsidRPr="009E6D29">
        <w:rPr>
          <w:rFonts w:ascii="ＭＳ 明朝" w:hAnsi="ＭＳ 明朝" w:hint="eastAsia"/>
          <w:kern w:val="0"/>
          <w:sz w:val="22"/>
          <w:szCs w:val="22"/>
        </w:rPr>
        <w:t>東</w:t>
      </w:r>
      <w:r w:rsidRPr="009E6D29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高等学校内　</w:t>
      </w:r>
    </w:p>
    <w:p w:rsidR="00696BF1" w:rsidRPr="009E6D29" w:rsidRDefault="00696BF1" w:rsidP="002A7C5C">
      <w:pPr>
        <w:ind w:firstLineChars="500" w:firstLine="1031"/>
        <w:rPr>
          <w:rFonts w:ascii="ＭＳ 明朝" w:hAnsi="ＭＳ 明朝"/>
          <w:kern w:val="0"/>
          <w:sz w:val="22"/>
          <w:szCs w:val="22"/>
          <w:lang w:eastAsia="zh-CN"/>
        </w:rPr>
      </w:pPr>
      <w:r w:rsidRPr="009E6D29">
        <w:rPr>
          <w:rFonts w:ascii="ＭＳ 明朝" w:hAnsi="ＭＳ 明朝" w:hint="eastAsia"/>
          <w:kern w:val="0"/>
          <w:sz w:val="22"/>
          <w:szCs w:val="22"/>
          <w:lang w:eastAsia="zh-TW"/>
        </w:rPr>
        <w:t>〒</w:t>
      </w:r>
      <w:r w:rsidRPr="009E6D29">
        <w:rPr>
          <w:rFonts w:ascii="ＭＳ 明朝" w:hAnsi="ＭＳ 明朝" w:hint="eastAsia"/>
          <w:kern w:val="0"/>
          <w:sz w:val="22"/>
          <w:szCs w:val="22"/>
        </w:rPr>
        <w:t>850</w:t>
      </w:r>
      <w:r w:rsidRPr="009E6D29">
        <w:rPr>
          <w:rFonts w:ascii="ＭＳ 明朝" w:hAnsi="ＭＳ 明朝" w:hint="eastAsia"/>
          <w:kern w:val="0"/>
          <w:sz w:val="22"/>
          <w:szCs w:val="22"/>
          <w:lang w:eastAsia="zh-TW"/>
        </w:rPr>
        <w:t>-</w:t>
      </w:r>
      <w:r w:rsidRPr="009E6D29">
        <w:rPr>
          <w:rFonts w:ascii="ＭＳ 明朝" w:hAnsi="ＭＳ 明朝" w:hint="eastAsia"/>
          <w:kern w:val="0"/>
          <w:sz w:val="22"/>
          <w:szCs w:val="22"/>
        </w:rPr>
        <w:t>0007</w:t>
      </w:r>
      <w:r w:rsidRPr="009E6D29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  <w:r w:rsidRPr="009E6D29">
        <w:rPr>
          <w:rFonts w:ascii="ＭＳ 明朝" w:hAnsi="ＭＳ 明朝" w:hint="eastAsia"/>
          <w:kern w:val="0"/>
          <w:sz w:val="22"/>
          <w:szCs w:val="22"/>
        </w:rPr>
        <w:t>長崎市立山</w:t>
      </w:r>
      <w:r w:rsidRPr="009E6D29">
        <w:rPr>
          <w:rFonts w:ascii="ＭＳ 明朝" w:hAnsi="ＭＳ 明朝"/>
          <w:kern w:val="0"/>
          <w:sz w:val="22"/>
          <w:szCs w:val="22"/>
        </w:rPr>
        <w:t>5-13-1</w:t>
      </w:r>
    </w:p>
    <w:p w:rsidR="00696BF1" w:rsidRPr="00080D43" w:rsidRDefault="00696BF1" w:rsidP="002A7C5C">
      <w:pPr>
        <w:ind w:firstLineChars="500" w:firstLine="1031"/>
        <w:rPr>
          <w:rStyle w:val="a4"/>
          <w:rFonts w:ascii="ＭＳ 明朝"/>
          <w:kern w:val="0"/>
          <w:sz w:val="20"/>
          <w:szCs w:val="20"/>
          <w:u w:val="none"/>
        </w:rPr>
      </w:pPr>
      <w:r w:rsidRPr="009E6D29">
        <w:rPr>
          <w:rFonts w:ascii="ＭＳ 明朝" w:hAnsi="ＭＳ 明朝" w:hint="eastAsia"/>
          <w:kern w:val="0"/>
          <w:sz w:val="22"/>
          <w:szCs w:val="22"/>
        </w:rPr>
        <w:t>TEL　095-821-</w:t>
      </w:r>
      <w:r w:rsidRPr="009E6D29">
        <w:rPr>
          <w:rFonts w:ascii="ＭＳ 明朝" w:hAnsi="ＭＳ 明朝"/>
          <w:kern w:val="0"/>
          <w:sz w:val="22"/>
          <w:szCs w:val="22"/>
        </w:rPr>
        <w:t>4642</w:t>
      </w:r>
      <w:r w:rsidRPr="009E6D29">
        <w:rPr>
          <w:rFonts w:ascii="ＭＳ 明朝" w:hAnsi="ＭＳ 明朝" w:hint="eastAsia"/>
          <w:kern w:val="0"/>
          <w:sz w:val="22"/>
          <w:szCs w:val="22"/>
        </w:rPr>
        <w:t xml:space="preserve">　　FAX　095-82</w:t>
      </w:r>
      <w:r w:rsidRPr="009E6D29">
        <w:rPr>
          <w:rFonts w:ascii="ＭＳ 明朝" w:hAnsi="ＭＳ 明朝"/>
          <w:kern w:val="0"/>
          <w:sz w:val="22"/>
          <w:szCs w:val="22"/>
        </w:rPr>
        <w:t>3</w:t>
      </w:r>
      <w:r w:rsidRPr="009E6D29">
        <w:rPr>
          <w:rFonts w:ascii="ＭＳ 明朝" w:hAnsi="ＭＳ 明朝" w:hint="eastAsia"/>
          <w:kern w:val="0"/>
          <w:sz w:val="22"/>
          <w:szCs w:val="22"/>
        </w:rPr>
        <w:t>-</w:t>
      </w:r>
      <w:r w:rsidRPr="009E6D29">
        <w:rPr>
          <w:rFonts w:ascii="ＭＳ 明朝" w:hAnsi="ＭＳ 明朝"/>
          <w:kern w:val="0"/>
          <w:sz w:val="22"/>
          <w:szCs w:val="22"/>
        </w:rPr>
        <w:t xml:space="preserve">5472　　</w:t>
      </w:r>
      <w:r w:rsidRPr="009E6D29">
        <w:rPr>
          <w:rFonts w:ascii="ＭＳ 明朝" w:hint="eastAsia"/>
          <w:kern w:val="0"/>
          <w:sz w:val="20"/>
          <w:szCs w:val="20"/>
        </w:rPr>
        <w:t>ﾒｰﾙｱﾄﾞﾚｽ：</w:t>
      </w:r>
      <w:hyperlink r:id="rId6" w:history="1">
        <w:r w:rsidRPr="00080D43">
          <w:rPr>
            <w:rStyle w:val="a4"/>
            <w:rFonts w:ascii="ＭＳ 明朝" w:hint="eastAsia"/>
            <w:kern w:val="0"/>
            <w:sz w:val="20"/>
            <w:szCs w:val="20"/>
            <w:u w:val="none"/>
          </w:rPr>
          <w:t>kensukyo@news.ed.jp</w:t>
        </w:r>
      </w:hyperlink>
    </w:p>
    <w:p w:rsidR="002A7C5C" w:rsidRPr="00080D43" w:rsidRDefault="002A7C5C" w:rsidP="002A7C5C">
      <w:pPr>
        <w:ind w:firstLineChars="500" w:firstLine="931"/>
        <w:rPr>
          <w:rStyle w:val="a4"/>
          <w:rFonts w:ascii="ＭＳ 明朝"/>
          <w:kern w:val="0"/>
          <w:sz w:val="20"/>
          <w:szCs w:val="20"/>
          <w:u w:val="none"/>
        </w:rPr>
      </w:pPr>
    </w:p>
    <w:p w:rsidR="00696BF1" w:rsidRPr="00080D43" w:rsidRDefault="00696BF1" w:rsidP="00696BF1">
      <w:pPr>
        <w:widowControl/>
        <w:jc w:val="left"/>
        <w:rPr>
          <w:rStyle w:val="a4"/>
          <w:rFonts w:ascii="ＭＳ 明朝"/>
          <w:kern w:val="0"/>
          <w:sz w:val="20"/>
          <w:szCs w:val="20"/>
          <w:u w:val="none"/>
        </w:rPr>
      </w:pPr>
    </w:p>
    <w:sectPr w:rsidR="00696BF1" w:rsidRPr="00080D43" w:rsidSect="00251C74">
      <w:pgSz w:w="11906" w:h="16838" w:code="9"/>
      <w:pgMar w:top="851" w:right="851" w:bottom="851" w:left="851" w:header="851" w:footer="992" w:gutter="0"/>
      <w:cols w:space="425"/>
      <w:docGrid w:type="linesAndChars" w:linePitch="302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29C" w:rsidRDefault="00A5329C" w:rsidP="002D6E48">
      <w:r>
        <w:separator/>
      </w:r>
    </w:p>
  </w:endnote>
  <w:endnote w:type="continuationSeparator" w:id="0">
    <w:p w:rsidR="00A5329C" w:rsidRDefault="00A5329C" w:rsidP="002D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29C" w:rsidRDefault="00A5329C" w:rsidP="002D6E48">
      <w:r>
        <w:separator/>
      </w:r>
    </w:p>
  </w:footnote>
  <w:footnote w:type="continuationSeparator" w:id="0">
    <w:p w:rsidR="00A5329C" w:rsidRDefault="00A5329C" w:rsidP="002D6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8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F1"/>
    <w:rsid w:val="00001433"/>
    <w:rsid w:val="000022A0"/>
    <w:rsid w:val="00004BA0"/>
    <w:rsid w:val="0001184A"/>
    <w:rsid w:val="00013874"/>
    <w:rsid w:val="000140F3"/>
    <w:rsid w:val="00016021"/>
    <w:rsid w:val="00016925"/>
    <w:rsid w:val="00017D8C"/>
    <w:rsid w:val="000207BE"/>
    <w:rsid w:val="00023D58"/>
    <w:rsid w:val="000267EA"/>
    <w:rsid w:val="00026810"/>
    <w:rsid w:val="00026A32"/>
    <w:rsid w:val="000279F8"/>
    <w:rsid w:val="000345E6"/>
    <w:rsid w:val="00041D94"/>
    <w:rsid w:val="00044683"/>
    <w:rsid w:val="0004563D"/>
    <w:rsid w:val="00046C16"/>
    <w:rsid w:val="00050F23"/>
    <w:rsid w:val="000524BC"/>
    <w:rsid w:val="00055225"/>
    <w:rsid w:val="000607AA"/>
    <w:rsid w:val="00062604"/>
    <w:rsid w:val="00063B73"/>
    <w:rsid w:val="00063EE3"/>
    <w:rsid w:val="00065187"/>
    <w:rsid w:val="000725A1"/>
    <w:rsid w:val="000751E9"/>
    <w:rsid w:val="00075738"/>
    <w:rsid w:val="00080D43"/>
    <w:rsid w:val="00081E09"/>
    <w:rsid w:val="00082B6B"/>
    <w:rsid w:val="00085E5C"/>
    <w:rsid w:val="00086FB8"/>
    <w:rsid w:val="00087628"/>
    <w:rsid w:val="000900CB"/>
    <w:rsid w:val="00091476"/>
    <w:rsid w:val="00095316"/>
    <w:rsid w:val="000A01DA"/>
    <w:rsid w:val="000A07ED"/>
    <w:rsid w:val="000A0FB6"/>
    <w:rsid w:val="000A133B"/>
    <w:rsid w:val="000A7964"/>
    <w:rsid w:val="000B146E"/>
    <w:rsid w:val="000B3618"/>
    <w:rsid w:val="000B4E1F"/>
    <w:rsid w:val="000B7408"/>
    <w:rsid w:val="000B78A5"/>
    <w:rsid w:val="000C0209"/>
    <w:rsid w:val="000C3A61"/>
    <w:rsid w:val="000C47F9"/>
    <w:rsid w:val="000C4FE5"/>
    <w:rsid w:val="000C6FEE"/>
    <w:rsid w:val="000C7A94"/>
    <w:rsid w:val="000D0F2E"/>
    <w:rsid w:val="000D1956"/>
    <w:rsid w:val="000D5280"/>
    <w:rsid w:val="000D5C0F"/>
    <w:rsid w:val="000D70B6"/>
    <w:rsid w:val="000D7872"/>
    <w:rsid w:val="000D79EA"/>
    <w:rsid w:val="000E049F"/>
    <w:rsid w:val="000E6190"/>
    <w:rsid w:val="000E7049"/>
    <w:rsid w:val="000E7E34"/>
    <w:rsid w:val="000F03FD"/>
    <w:rsid w:val="000F0BE3"/>
    <w:rsid w:val="000F4501"/>
    <w:rsid w:val="000F5B0C"/>
    <w:rsid w:val="000F7A1F"/>
    <w:rsid w:val="00100500"/>
    <w:rsid w:val="00101FE7"/>
    <w:rsid w:val="00103FFF"/>
    <w:rsid w:val="0011644D"/>
    <w:rsid w:val="00120DA5"/>
    <w:rsid w:val="00120F89"/>
    <w:rsid w:val="00131A90"/>
    <w:rsid w:val="00131EA7"/>
    <w:rsid w:val="00134E98"/>
    <w:rsid w:val="001703EB"/>
    <w:rsid w:val="00173B8A"/>
    <w:rsid w:val="00175D85"/>
    <w:rsid w:val="00176677"/>
    <w:rsid w:val="0017688F"/>
    <w:rsid w:val="00186F20"/>
    <w:rsid w:val="00187715"/>
    <w:rsid w:val="0019145F"/>
    <w:rsid w:val="0019212D"/>
    <w:rsid w:val="00195F5E"/>
    <w:rsid w:val="00197477"/>
    <w:rsid w:val="001A087F"/>
    <w:rsid w:val="001A61CC"/>
    <w:rsid w:val="001A7A3F"/>
    <w:rsid w:val="001A7C26"/>
    <w:rsid w:val="001B0673"/>
    <w:rsid w:val="001B3D5F"/>
    <w:rsid w:val="001B737A"/>
    <w:rsid w:val="001C5C13"/>
    <w:rsid w:val="001C7365"/>
    <w:rsid w:val="001D1595"/>
    <w:rsid w:val="001D4B13"/>
    <w:rsid w:val="001D62AC"/>
    <w:rsid w:val="001D7DA0"/>
    <w:rsid w:val="001E28BF"/>
    <w:rsid w:val="001E4838"/>
    <w:rsid w:val="001E74FA"/>
    <w:rsid w:val="001E7CD5"/>
    <w:rsid w:val="001F0165"/>
    <w:rsid w:val="001F033C"/>
    <w:rsid w:val="001F1550"/>
    <w:rsid w:val="001F1920"/>
    <w:rsid w:val="001F459B"/>
    <w:rsid w:val="001F6DB9"/>
    <w:rsid w:val="001F7A69"/>
    <w:rsid w:val="002006D7"/>
    <w:rsid w:val="002032B1"/>
    <w:rsid w:val="0020673D"/>
    <w:rsid w:val="002078F5"/>
    <w:rsid w:val="00215390"/>
    <w:rsid w:val="002164E8"/>
    <w:rsid w:val="002173B9"/>
    <w:rsid w:val="002246AC"/>
    <w:rsid w:val="00231226"/>
    <w:rsid w:val="0023344D"/>
    <w:rsid w:val="00233F76"/>
    <w:rsid w:val="002429AB"/>
    <w:rsid w:val="00243B2D"/>
    <w:rsid w:val="00243C2E"/>
    <w:rsid w:val="00247514"/>
    <w:rsid w:val="00251C74"/>
    <w:rsid w:val="00257036"/>
    <w:rsid w:val="0026423F"/>
    <w:rsid w:val="002642C2"/>
    <w:rsid w:val="00264751"/>
    <w:rsid w:val="002649FA"/>
    <w:rsid w:val="00272C8F"/>
    <w:rsid w:val="00275B94"/>
    <w:rsid w:val="00276403"/>
    <w:rsid w:val="00276536"/>
    <w:rsid w:val="00280B1C"/>
    <w:rsid w:val="00280CA1"/>
    <w:rsid w:val="002834F9"/>
    <w:rsid w:val="0028521C"/>
    <w:rsid w:val="00285BB9"/>
    <w:rsid w:val="002902CB"/>
    <w:rsid w:val="002906B1"/>
    <w:rsid w:val="00290A19"/>
    <w:rsid w:val="0029339B"/>
    <w:rsid w:val="0029681D"/>
    <w:rsid w:val="002A0D51"/>
    <w:rsid w:val="002A643E"/>
    <w:rsid w:val="002A7BD3"/>
    <w:rsid w:val="002A7C5C"/>
    <w:rsid w:val="002B7BA8"/>
    <w:rsid w:val="002C23B8"/>
    <w:rsid w:val="002C2EF4"/>
    <w:rsid w:val="002C45BE"/>
    <w:rsid w:val="002C5F5F"/>
    <w:rsid w:val="002C6420"/>
    <w:rsid w:val="002D0C85"/>
    <w:rsid w:val="002D1CAB"/>
    <w:rsid w:val="002D45C7"/>
    <w:rsid w:val="002D519E"/>
    <w:rsid w:val="002D6E48"/>
    <w:rsid w:val="002E073C"/>
    <w:rsid w:val="002E13D9"/>
    <w:rsid w:val="002F0DA3"/>
    <w:rsid w:val="002F1CE9"/>
    <w:rsid w:val="002F2139"/>
    <w:rsid w:val="002F3F34"/>
    <w:rsid w:val="002F5AA3"/>
    <w:rsid w:val="002F7DCD"/>
    <w:rsid w:val="00303626"/>
    <w:rsid w:val="003051A9"/>
    <w:rsid w:val="00305AB7"/>
    <w:rsid w:val="003104A9"/>
    <w:rsid w:val="00310C44"/>
    <w:rsid w:val="0031158F"/>
    <w:rsid w:val="00317F99"/>
    <w:rsid w:val="00320CB3"/>
    <w:rsid w:val="00321EA5"/>
    <w:rsid w:val="003246B0"/>
    <w:rsid w:val="0032597F"/>
    <w:rsid w:val="00325A15"/>
    <w:rsid w:val="00326765"/>
    <w:rsid w:val="0032729F"/>
    <w:rsid w:val="003329F0"/>
    <w:rsid w:val="00335E29"/>
    <w:rsid w:val="00340FE1"/>
    <w:rsid w:val="0035545C"/>
    <w:rsid w:val="00362163"/>
    <w:rsid w:val="00362DF8"/>
    <w:rsid w:val="00365C88"/>
    <w:rsid w:val="003664D3"/>
    <w:rsid w:val="00367A99"/>
    <w:rsid w:val="00371FD1"/>
    <w:rsid w:val="0037415F"/>
    <w:rsid w:val="00374EFE"/>
    <w:rsid w:val="00383FCF"/>
    <w:rsid w:val="003848DC"/>
    <w:rsid w:val="00397428"/>
    <w:rsid w:val="003A15B2"/>
    <w:rsid w:val="003A3123"/>
    <w:rsid w:val="003A7877"/>
    <w:rsid w:val="003C1FFF"/>
    <w:rsid w:val="003C65AE"/>
    <w:rsid w:val="003E18F3"/>
    <w:rsid w:val="003E3C74"/>
    <w:rsid w:val="003F5DE5"/>
    <w:rsid w:val="003F5E09"/>
    <w:rsid w:val="00401E7B"/>
    <w:rsid w:val="00401F57"/>
    <w:rsid w:val="0041190B"/>
    <w:rsid w:val="0041514D"/>
    <w:rsid w:val="00423D76"/>
    <w:rsid w:val="00432F0A"/>
    <w:rsid w:val="004350E8"/>
    <w:rsid w:val="0043645D"/>
    <w:rsid w:val="00436BCD"/>
    <w:rsid w:val="00441A8E"/>
    <w:rsid w:val="0044386C"/>
    <w:rsid w:val="00444BEF"/>
    <w:rsid w:val="00446968"/>
    <w:rsid w:val="004474FF"/>
    <w:rsid w:val="004538BA"/>
    <w:rsid w:val="00453B85"/>
    <w:rsid w:val="004711F6"/>
    <w:rsid w:val="00471746"/>
    <w:rsid w:val="004745C0"/>
    <w:rsid w:val="00474D3B"/>
    <w:rsid w:val="0047569C"/>
    <w:rsid w:val="00475E18"/>
    <w:rsid w:val="00476BBC"/>
    <w:rsid w:val="00477FFC"/>
    <w:rsid w:val="00481AB6"/>
    <w:rsid w:val="00482635"/>
    <w:rsid w:val="004858CE"/>
    <w:rsid w:val="00486AE8"/>
    <w:rsid w:val="00487B42"/>
    <w:rsid w:val="00490C32"/>
    <w:rsid w:val="00491D0A"/>
    <w:rsid w:val="00491E71"/>
    <w:rsid w:val="00492592"/>
    <w:rsid w:val="0049380A"/>
    <w:rsid w:val="004967B6"/>
    <w:rsid w:val="00496AB3"/>
    <w:rsid w:val="004A21BE"/>
    <w:rsid w:val="004A5F67"/>
    <w:rsid w:val="004A706A"/>
    <w:rsid w:val="004B15E6"/>
    <w:rsid w:val="004B18EF"/>
    <w:rsid w:val="004B583E"/>
    <w:rsid w:val="004B5F5E"/>
    <w:rsid w:val="004B747C"/>
    <w:rsid w:val="004B7661"/>
    <w:rsid w:val="004D0E09"/>
    <w:rsid w:val="004D1A38"/>
    <w:rsid w:val="004D3523"/>
    <w:rsid w:val="004D7029"/>
    <w:rsid w:val="004E2391"/>
    <w:rsid w:val="004E794F"/>
    <w:rsid w:val="004E7E94"/>
    <w:rsid w:val="004F0119"/>
    <w:rsid w:val="004F7502"/>
    <w:rsid w:val="005006B4"/>
    <w:rsid w:val="00500DE2"/>
    <w:rsid w:val="005037BC"/>
    <w:rsid w:val="005061F0"/>
    <w:rsid w:val="00506DC8"/>
    <w:rsid w:val="00507A28"/>
    <w:rsid w:val="00511C6D"/>
    <w:rsid w:val="00511CA5"/>
    <w:rsid w:val="00511E4E"/>
    <w:rsid w:val="00513C0A"/>
    <w:rsid w:val="005145EE"/>
    <w:rsid w:val="00516CEC"/>
    <w:rsid w:val="005170BD"/>
    <w:rsid w:val="005178EC"/>
    <w:rsid w:val="00517E30"/>
    <w:rsid w:val="00520062"/>
    <w:rsid w:val="005231C4"/>
    <w:rsid w:val="00523B9C"/>
    <w:rsid w:val="00524B51"/>
    <w:rsid w:val="00525975"/>
    <w:rsid w:val="00531650"/>
    <w:rsid w:val="00535158"/>
    <w:rsid w:val="0054105F"/>
    <w:rsid w:val="00541523"/>
    <w:rsid w:val="00542137"/>
    <w:rsid w:val="00545016"/>
    <w:rsid w:val="005471F2"/>
    <w:rsid w:val="005516E3"/>
    <w:rsid w:val="00552689"/>
    <w:rsid w:val="005545DA"/>
    <w:rsid w:val="00556A12"/>
    <w:rsid w:val="00562B7D"/>
    <w:rsid w:val="00563EF2"/>
    <w:rsid w:val="00567409"/>
    <w:rsid w:val="0057009B"/>
    <w:rsid w:val="00570E45"/>
    <w:rsid w:val="00572364"/>
    <w:rsid w:val="005762B0"/>
    <w:rsid w:val="00580772"/>
    <w:rsid w:val="005816D5"/>
    <w:rsid w:val="00583F52"/>
    <w:rsid w:val="005847E6"/>
    <w:rsid w:val="005857AB"/>
    <w:rsid w:val="0058625F"/>
    <w:rsid w:val="005900F6"/>
    <w:rsid w:val="00590A75"/>
    <w:rsid w:val="0059573C"/>
    <w:rsid w:val="005A032E"/>
    <w:rsid w:val="005A0FA4"/>
    <w:rsid w:val="005A477C"/>
    <w:rsid w:val="005B045E"/>
    <w:rsid w:val="005B068F"/>
    <w:rsid w:val="005B253F"/>
    <w:rsid w:val="005B6615"/>
    <w:rsid w:val="005C383E"/>
    <w:rsid w:val="005C7169"/>
    <w:rsid w:val="005D1FC5"/>
    <w:rsid w:val="005D3DE1"/>
    <w:rsid w:val="005D4919"/>
    <w:rsid w:val="005D6A84"/>
    <w:rsid w:val="005E6114"/>
    <w:rsid w:val="005F0DCD"/>
    <w:rsid w:val="005F2962"/>
    <w:rsid w:val="005F52D6"/>
    <w:rsid w:val="005F5DDC"/>
    <w:rsid w:val="005F6933"/>
    <w:rsid w:val="005F79B1"/>
    <w:rsid w:val="00600D29"/>
    <w:rsid w:val="00601C58"/>
    <w:rsid w:val="00604714"/>
    <w:rsid w:val="0060662F"/>
    <w:rsid w:val="00612E73"/>
    <w:rsid w:val="00617D4A"/>
    <w:rsid w:val="00624E67"/>
    <w:rsid w:val="00630A04"/>
    <w:rsid w:val="00637E3C"/>
    <w:rsid w:val="00640CBD"/>
    <w:rsid w:val="006411E4"/>
    <w:rsid w:val="0064251B"/>
    <w:rsid w:val="0064297C"/>
    <w:rsid w:val="006472F9"/>
    <w:rsid w:val="0065207D"/>
    <w:rsid w:val="00652CFA"/>
    <w:rsid w:val="00652F75"/>
    <w:rsid w:val="00654515"/>
    <w:rsid w:val="00654A7F"/>
    <w:rsid w:val="00656E9D"/>
    <w:rsid w:val="00657016"/>
    <w:rsid w:val="006672B2"/>
    <w:rsid w:val="00667F4B"/>
    <w:rsid w:val="00670B27"/>
    <w:rsid w:val="0067147B"/>
    <w:rsid w:val="00673E74"/>
    <w:rsid w:val="006842A8"/>
    <w:rsid w:val="00684915"/>
    <w:rsid w:val="00685F1C"/>
    <w:rsid w:val="00687AF9"/>
    <w:rsid w:val="006919F6"/>
    <w:rsid w:val="006934F6"/>
    <w:rsid w:val="00693E5F"/>
    <w:rsid w:val="00694407"/>
    <w:rsid w:val="00696BF1"/>
    <w:rsid w:val="006A07AF"/>
    <w:rsid w:val="006A3407"/>
    <w:rsid w:val="006A4751"/>
    <w:rsid w:val="006A6825"/>
    <w:rsid w:val="006A7BFB"/>
    <w:rsid w:val="006B0648"/>
    <w:rsid w:val="006B1848"/>
    <w:rsid w:val="006B5E6D"/>
    <w:rsid w:val="006C271D"/>
    <w:rsid w:val="006C387D"/>
    <w:rsid w:val="006C67DA"/>
    <w:rsid w:val="006D241E"/>
    <w:rsid w:val="006D41AA"/>
    <w:rsid w:val="006D48EE"/>
    <w:rsid w:val="006D5478"/>
    <w:rsid w:val="006D5592"/>
    <w:rsid w:val="006E1F79"/>
    <w:rsid w:val="006E7061"/>
    <w:rsid w:val="006F0DA4"/>
    <w:rsid w:val="006F3B98"/>
    <w:rsid w:val="006F4AA8"/>
    <w:rsid w:val="00701A6F"/>
    <w:rsid w:val="00702D48"/>
    <w:rsid w:val="00703500"/>
    <w:rsid w:val="007078B0"/>
    <w:rsid w:val="007135C1"/>
    <w:rsid w:val="00716008"/>
    <w:rsid w:val="00716C4E"/>
    <w:rsid w:val="00720638"/>
    <w:rsid w:val="0072273A"/>
    <w:rsid w:val="00733893"/>
    <w:rsid w:val="007369A7"/>
    <w:rsid w:val="00741EA3"/>
    <w:rsid w:val="00744768"/>
    <w:rsid w:val="0074548A"/>
    <w:rsid w:val="007469D0"/>
    <w:rsid w:val="00746BBF"/>
    <w:rsid w:val="007476D1"/>
    <w:rsid w:val="007508E4"/>
    <w:rsid w:val="0075206F"/>
    <w:rsid w:val="007549BA"/>
    <w:rsid w:val="00756EA7"/>
    <w:rsid w:val="007605C1"/>
    <w:rsid w:val="00761D56"/>
    <w:rsid w:val="0076444D"/>
    <w:rsid w:val="0077220A"/>
    <w:rsid w:val="007770A5"/>
    <w:rsid w:val="00781C09"/>
    <w:rsid w:val="0078609E"/>
    <w:rsid w:val="00786DF3"/>
    <w:rsid w:val="0078702B"/>
    <w:rsid w:val="00787B58"/>
    <w:rsid w:val="00787DBC"/>
    <w:rsid w:val="00791C53"/>
    <w:rsid w:val="007928E2"/>
    <w:rsid w:val="0079516A"/>
    <w:rsid w:val="007B013E"/>
    <w:rsid w:val="007B1A24"/>
    <w:rsid w:val="007B1E9C"/>
    <w:rsid w:val="007B39F8"/>
    <w:rsid w:val="007B3DA0"/>
    <w:rsid w:val="007B705A"/>
    <w:rsid w:val="007C036A"/>
    <w:rsid w:val="007C2A17"/>
    <w:rsid w:val="007C2FA1"/>
    <w:rsid w:val="007C5EAC"/>
    <w:rsid w:val="007C7868"/>
    <w:rsid w:val="007D0362"/>
    <w:rsid w:val="007D2763"/>
    <w:rsid w:val="007D7B81"/>
    <w:rsid w:val="007E346D"/>
    <w:rsid w:val="007E37CB"/>
    <w:rsid w:val="007E68AE"/>
    <w:rsid w:val="007F4C2C"/>
    <w:rsid w:val="007F7B2E"/>
    <w:rsid w:val="00800707"/>
    <w:rsid w:val="00801645"/>
    <w:rsid w:val="008108C6"/>
    <w:rsid w:val="008116F1"/>
    <w:rsid w:val="008118C4"/>
    <w:rsid w:val="008139BE"/>
    <w:rsid w:val="008151DC"/>
    <w:rsid w:val="008169D9"/>
    <w:rsid w:val="00816EDE"/>
    <w:rsid w:val="0081762C"/>
    <w:rsid w:val="0082154C"/>
    <w:rsid w:val="008229ED"/>
    <w:rsid w:val="00825729"/>
    <w:rsid w:val="00825D06"/>
    <w:rsid w:val="008454CA"/>
    <w:rsid w:val="00853DA6"/>
    <w:rsid w:val="0085438A"/>
    <w:rsid w:val="0085451D"/>
    <w:rsid w:val="00854C50"/>
    <w:rsid w:val="00863283"/>
    <w:rsid w:val="0086347E"/>
    <w:rsid w:val="00864B7A"/>
    <w:rsid w:val="0087205D"/>
    <w:rsid w:val="00872C3D"/>
    <w:rsid w:val="008734C5"/>
    <w:rsid w:val="00873E84"/>
    <w:rsid w:val="0087723E"/>
    <w:rsid w:val="008808F4"/>
    <w:rsid w:val="0088293B"/>
    <w:rsid w:val="00882951"/>
    <w:rsid w:val="008830B6"/>
    <w:rsid w:val="00883E4C"/>
    <w:rsid w:val="00884416"/>
    <w:rsid w:val="00886DCD"/>
    <w:rsid w:val="00890F4F"/>
    <w:rsid w:val="008933BA"/>
    <w:rsid w:val="008964CC"/>
    <w:rsid w:val="008A0077"/>
    <w:rsid w:val="008A2776"/>
    <w:rsid w:val="008B0928"/>
    <w:rsid w:val="008B0F65"/>
    <w:rsid w:val="008B137E"/>
    <w:rsid w:val="008B1ECF"/>
    <w:rsid w:val="008B2834"/>
    <w:rsid w:val="008B5535"/>
    <w:rsid w:val="008B71CF"/>
    <w:rsid w:val="008C0F01"/>
    <w:rsid w:val="008C21F7"/>
    <w:rsid w:val="008C66AF"/>
    <w:rsid w:val="008C672B"/>
    <w:rsid w:val="008C7BEC"/>
    <w:rsid w:val="008D081F"/>
    <w:rsid w:val="008D4307"/>
    <w:rsid w:val="008D4BBB"/>
    <w:rsid w:val="008D4D4C"/>
    <w:rsid w:val="008D7FBA"/>
    <w:rsid w:val="008E377C"/>
    <w:rsid w:val="008E38CF"/>
    <w:rsid w:val="008E6199"/>
    <w:rsid w:val="008F0630"/>
    <w:rsid w:val="008F0761"/>
    <w:rsid w:val="008F1533"/>
    <w:rsid w:val="008F2005"/>
    <w:rsid w:val="008F2856"/>
    <w:rsid w:val="008F67AB"/>
    <w:rsid w:val="008F7D30"/>
    <w:rsid w:val="00904561"/>
    <w:rsid w:val="009258A3"/>
    <w:rsid w:val="00930C10"/>
    <w:rsid w:val="00940C43"/>
    <w:rsid w:val="009425E1"/>
    <w:rsid w:val="00946316"/>
    <w:rsid w:val="00946744"/>
    <w:rsid w:val="00947790"/>
    <w:rsid w:val="00960D37"/>
    <w:rsid w:val="00964A15"/>
    <w:rsid w:val="00967EE0"/>
    <w:rsid w:val="00970EB5"/>
    <w:rsid w:val="009720B5"/>
    <w:rsid w:val="00972C79"/>
    <w:rsid w:val="0097751E"/>
    <w:rsid w:val="0098399C"/>
    <w:rsid w:val="00983BEE"/>
    <w:rsid w:val="009968BB"/>
    <w:rsid w:val="00996D73"/>
    <w:rsid w:val="009A1720"/>
    <w:rsid w:val="009A5490"/>
    <w:rsid w:val="009A54EF"/>
    <w:rsid w:val="009A56DA"/>
    <w:rsid w:val="009A63B7"/>
    <w:rsid w:val="009A6A55"/>
    <w:rsid w:val="009A7A96"/>
    <w:rsid w:val="009B04BA"/>
    <w:rsid w:val="009B294C"/>
    <w:rsid w:val="009B38F8"/>
    <w:rsid w:val="009B3B30"/>
    <w:rsid w:val="009B43A2"/>
    <w:rsid w:val="009B60B0"/>
    <w:rsid w:val="009B6208"/>
    <w:rsid w:val="009B6760"/>
    <w:rsid w:val="009C06D8"/>
    <w:rsid w:val="009C266D"/>
    <w:rsid w:val="009C286B"/>
    <w:rsid w:val="009C6A13"/>
    <w:rsid w:val="009D009C"/>
    <w:rsid w:val="009D2971"/>
    <w:rsid w:val="009D2EAF"/>
    <w:rsid w:val="009D2F00"/>
    <w:rsid w:val="009D34C6"/>
    <w:rsid w:val="009D4281"/>
    <w:rsid w:val="009D5F9D"/>
    <w:rsid w:val="009E68DC"/>
    <w:rsid w:val="009F0795"/>
    <w:rsid w:val="009F18A0"/>
    <w:rsid w:val="009F1C1B"/>
    <w:rsid w:val="009F577D"/>
    <w:rsid w:val="009F74DB"/>
    <w:rsid w:val="00A039AC"/>
    <w:rsid w:val="00A069DD"/>
    <w:rsid w:val="00A12911"/>
    <w:rsid w:val="00A24BE9"/>
    <w:rsid w:val="00A2524D"/>
    <w:rsid w:val="00A26237"/>
    <w:rsid w:val="00A276DB"/>
    <w:rsid w:val="00A306EC"/>
    <w:rsid w:val="00A33A0E"/>
    <w:rsid w:val="00A359CE"/>
    <w:rsid w:val="00A400F0"/>
    <w:rsid w:val="00A4419F"/>
    <w:rsid w:val="00A44BD7"/>
    <w:rsid w:val="00A472E6"/>
    <w:rsid w:val="00A509BD"/>
    <w:rsid w:val="00A51165"/>
    <w:rsid w:val="00A5329C"/>
    <w:rsid w:val="00A57397"/>
    <w:rsid w:val="00A610FF"/>
    <w:rsid w:val="00A6279A"/>
    <w:rsid w:val="00A674A8"/>
    <w:rsid w:val="00A71C65"/>
    <w:rsid w:val="00A7358A"/>
    <w:rsid w:val="00A74CDD"/>
    <w:rsid w:val="00A77082"/>
    <w:rsid w:val="00A81930"/>
    <w:rsid w:val="00A858B4"/>
    <w:rsid w:val="00A8681B"/>
    <w:rsid w:val="00A91AF7"/>
    <w:rsid w:val="00A926BD"/>
    <w:rsid w:val="00A95544"/>
    <w:rsid w:val="00AA0FFF"/>
    <w:rsid w:val="00AB00C0"/>
    <w:rsid w:val="00AB5A08"/>
    <w:rsid w:val="00AB718A"/>
    <w:rsid w:val="00AC0DE7"/>
    <w:rsid w:val="00AC7824"/>
    <w:rsid w:val="00AC7988"/>
    <w:rsid w:val="00AD0AA6"/>
    <w:rsid w:val="00AD460D"/>
    <w:rsid w:val="00AD58CB"/>
    <w:rsid w:val="00AD75BB"/>
    <w:rsid w:val="00AE67A8"/>
    <w:rsid w:val="00AF5C7A"/>
    <w:rsid w:val="00AF5FBD"/>
    <w:rsid w:val="00B01932"/>
    <w:rsid w:val="00B06BF6"/>
    <w:rsid w:val="00B06F05"/>
    <w:rsid w:val="00B119A7"/>
    <w:rsid w:val="00B143C8"/>
    <w:rsid w:val="00B14D69"/>
    <w:rsid w:val="00B150B6"/>
    <w:rsid w:val="00B23532"/>
    <w:rsid w:val="00B23CEE"/>
    <w:rsid w:val="00B27799"/>
    <w:rsid w:val="00B30C28"/>
    <w:rsid w:val="00B31CCB"/>
    <w:rsid w:val="00B33EEF"/>
    <w:rsid w:val="00B36727"/>
    <w:rsid w:val="00B3675C"/>
    <w:rsid w:val="00B4218B"/>
    <w:rsid w:val="00B4267B"/>
    <w:rsid w:val="00B42B0F"/>
    <w:rsid w:val="00B441D1"/>
    <w:rsid w:val="00B44EED"/>
    <w:rsid w:val="00B47661"/>
    <w:rsid w:val="00B52422"/>
    <w:rsid w:val="00B5318A"/>
    <w:rsid w:val="00B548ED"/>
    <w:rsid w:val="00B55F48"/>
    <w:rsid w:val="00B6033B"/>
    <w:rsid w:val="00B62137"/>
    <w:rsid w:val="00B72487"/>
    <w:rsid w:val="00B73531"/>
    <w:rsid w:val="00B762B1"/>
    <w:rsid w:val="00B8795E"/>
    <w:rsid w:val="00B90028"/>
    <w:rsid w:val="00B905AE"/>
    <w:rsid w:val="00B91D25"/>
    <w:rsid w:val="00B929B4"/>
    <w:rsid w:val="00B94286"/>
    <w:rsid w:val="00B9652A"/>
    <w:rsid w:val="00BA2EB7"/>
    <w:rsid w:val="00BB2807"/>
    <w:rsid w:val="00BB3844"/>
    <w:rsid w:val="00BB462D"/>
    <w:rsid w:val="00BB773B"/>
    <w:rsid w:val="00BC709F"/>
    <w:rsid w:val="00BD325D"/>
    <w:rsid w:val="00BD7353"/>
    <w:rsid w:val="00BE106F"/>
    <w:rsid w:val="00BE1BDE"/>
    <w:rsid w:val="00BE1FBA"/>
    <w:rsid w:val="00BE2AEC"/>
    <w:rsid w:val="00BE5D91"/>
    <w:rsid w:val="00BE6C68"/>
    <w:rsid w:val="00BF3032"/>
    <w:rsid w:val="00C00A50"/>
    <w:rsid w:val="00C00AD5"/>
    <w:rsid w:val="00C10745"/>
    <w:rsid w:val="00C14FAA"/>
    <w:rsid w:val="00C234B3"/>
    <w:rsid w:val="00C2371D"/>
    <w:rsid w:val="00C264A4"/>
    <w:rsid w:val="00C31008"/>
    <w:rsid w:val="00C344A7"/>
    <w:rsid w:val="00C354B6"/>
    <w:rsid w:val="00C416B0"/>
    <w:rsid w:val="00C41AC3"/>
    <w:rsid w:val="00C41C1C"/>
    <w:rsid w:val="00C46730"/>
    <w:rsid w:val="00C474E6"/>
    <w:rsid w:val="00C5021C"/>
    <w:rsid w:val="00C502DB"/>
    <w:rsid w:val="00C54B00"/>
    <w:rsid w:val="00C637F9"/>
    <w:rsid w:val="00C63C46"/>
    <w:rsid w:val="00C6455B"/>
    <w:rsid w:val="00C66243"/>
    <w:rsid w:val="00C6714D"/>
    <w:rsid w:val="00C70E3C"/>
    <w:rsid w:val="00C76C9E"/>
    <w:rsid w:val="00C80BD3"/>
    <w:rsid w:val="00C81D3C"/>
    <w:rsid w:val="00C82523"/>
    <w:rsid w:val="00C843FC"/>
    <w:rsid w:val="00C8471A"/>
    <w:rsid w:val="00C86117"/>
    <w:rsid w:val="00C86454"/>
    <w:rsid w:val="00C87120"/>
    <w:rsid w:val="00C87424"/>
    <w:rsid w:val="00C8779A"/>
    <w:rsid w:val="00C93877"/>
    <w:rsid w:val="00C94DC9"/>
    <w:rsid w:val="00C956BA"/>
    <w:rsid w:val="00C96341"/>
    <w:rsid w:val="00C96C0A"/>
    <w:rsid w:val="00CA135D"/>
    <w:rsid w:val="00CA3349"/>
    <w:rsid w:val="00CA50B3"/>
    <w:rsid w:val="00CA6CA7"/>
    <w:rsid w:val="00CB0B5F"/>
    <w:rsid w:val="00CB0CAD"/>
    <w:rsid w:val="00CB0D48"/>
    <w:rsid w:val="00CB2954"/>
    <w:rsid w:val="00CC1384"/>
    <w:rsid w:val="00CC3A75"/>
    <w:rsid w:val="00CC662C"/>
    <w:rsid w:val="00CD0F8C"/>
    <w:rsid w:val="00CD1A6E"/>
    <w:rsid w:val="00CD2FAC"/>
    <w:rsid w:val="00CE03C6"/>
    <w:rsid w:val="00CE0801"/>
    <w:rsid w:val="00CE47FA"/>
    <w:rsid w:val="00CE5ADF"/>
    <w:rsid w:val="00CF0D1A"/>
    <w:rsid w:val="00CF0F7D"/>
    <w:rsid w:val="00CF1F2F"/>
    <w:rsid w:val="00CF6756"/>
    <w:rsid w:val="00D05900"/>
    <w:rsid w:val="00D06279"/>
    <w:rsid w:val="00D100C2"/>
    <w:rsid w:val="00D21B0E"/>
    <w:rsid w:val="00D2565F"/>
    <w:rsid w:val="00D32A7B"/>
    <w:rsid w:val="00D33909"/>
    <w:rsid w:val="00D35D6A"/>
    <w:rsid w:val="00D36BBE"/>
    <w:rsid w:val="00D43004"/>
    <w:rsid w:val="00D44BF9"/>
    <w:rsid w:val="00D44FF2"/>
    <w:rsid w:val="00D52453"/>
    <w:rsid w:val="00D53AF5"/>
    <w:rsid w:val="00D60BC6"/>
    <w:rsid w:val="00D6343D"/>
    <w:rsid w:val="00D667B8"/>
    <w:rsid w:val="00D679B9"/>
    <w:rsid w:val="00D7148A"/>
    <w:rsid w:val="00D71B35"/>
    <w:rsid w:val="00D71DF3"/>
    <w:rsid w:val="00D76449"/>
    <w:rsid w:val="00D77272"/>
    <w:rsid w:val="00D81F48"/>
    <w:rsid w:val="00D8698B"/>
    <w:rsid w:val="00D87DAA"/>
    <w:rsid w:val="00D90491"/>
    <w:rsid w:val="00D90540"/>
    <w:rsid w:val="00D909BE"/>
    <w:rsid w:val="00D92B21"/>
    <w:rsid w:val="00D93816"/>
    <w:rsid w:val="00D96E23"/>
    <w:rsid w:val="00DA2AA5"/>
    <w:rsid w:val="00DA5A19"/>
    <w:rsid w:val="00DA72DD"/>
    <w:rsid w:val="00DB2B0A"/>
    <w:rsid w:val="00DB397D"/>
    <w:rsid w:val="00DB46D3"/>
    <w:rsid w:val="00DC0A84"/>
    <w:rsid w:val="00DC0AC7"/>
    <w:rsid w:val="00DC6FCA"/>
    <w:rsid w:val="00DD530C"/>
    <w:rsid w:val="00DE393D"/>
    <w:rsid w:val="00DE6E52"/>
    <w:rsid w:val="00DE734B"/>
    <w:rsid w:val="00DF2FF3"/>
    <w:rsid w:val="00DF31AC"/>
    <w:rsid w:val="00DF5CE5"/>
    <w:rsid w:val="00E01699"/>
    <w:rsid w:val="00E0400D"/>
    <w:rsid w:val="00E10C5A"/>
    <w:rsid w:val="00E12547"/>
    <w:rsid w:val="00E1498E"/>
    <w:rsid w:val="00E214C9"/>
    <w:rsid w:val="00E25C74"/>
    <w:rsid w:val="00E265BB"/>
    <w:rsid w:val="00E3591F"/>
    <w:rsid w:val="00E3798E"/>
    <w:rsid w:val="00E40923"/>
    <w:rsid w:val="00E438F9"/>
    <w:rsid w:val="00E52717"/>
    <w:rsid w:val="00E53740"/>
    <w:rsid w:val="00E56275"/>
    <w:rsid w:val="00E57544"/>
    <w:rsid w:val="00E627AF"/>
    <w:rsid w:val="00E675DB"/>
    <w:rsid w:val="00E713BD"/>
    <w:rsid w:val="00E714A4"/>
    <w:rsid w:val="00E74110"/>
    <w:rsid w:val="00E77583"/>
    <w:rsid w:val="00E85956"/>
    <w:rsid w:val="00E87FAD"/>
    <w:rsid w:val="00E91D87"/>
    <w:rsid w:val="00EA3132"/>
    <w:rsid w:val="00EA3B4A"/>
    <w:rsid w:val="00EA484A"/>
    <w:rsid w:val="00EB2929"/>
    <w:rsid w:val="00EB51C2"/>
    <w:rsid w:val="00EC2CF0"/>
    <w:rsid w:val="00EC363B"/>
    <w:rsid w:val="00EC44BD"/>
    <w:rsid w:val="00EC5BD2"/>
    <w:rsid w:val="00EC7728"/>
    <w:rsid w:val="00ED1C98"/>
    <w:rsid w:val="00ED2DDF"/>
    <w:rsid w:val="00ED3232"/>
    <w:rsid w:val="00ED47DA"/>
    <w:rsid w:val="00ED48EB"/>
    <w:rsid w:val="00ED4E4D"/>
    <w:rsid w:val="00EE2B00"/>
    <w:rsid w:val="00EF4132"/>
    <w:rsid w:val="00F0074C"/>
    <w:rsid w:val="00F0295B"/>
    <w:rsid w:val="00F1186B"/>
    <w:rsid w:val="00F12F66"/>
    <w:rsid w:val="00F2138A"/>
    <w:rsid w:val="00F27997"/>
    <w:rsid w:val="00F321E3"/>
    <w:rsid w:val="00F33678"/>
    <w:rsid w:val="00F41F12"/>
    <w:rsid w:val="00F437FD"/>
    <w:rsid w:val="00F44526"/>
    <w:rsid w:val="00F46E97"/>
    <w:rsid w:val="00F470ED"/>
    <w:rsid w:val="00F50537"/>
    <w:rsid w:val="00F51388"/>
    <w:rsid w:val="00F537EA"/>
    <w:rsid w:val="00F5505C"/>
    <w:rsid w:val="00F550A5"/>
    <w:rsid w:val="00F6222B"/>
    <w:rsid w:val="00F63762"/>
    <w:rsid w:val="00F640BE"/>
    <w:rsid w:val="00F675A1"/>
    <w:rsid w:val="00F7298D"/>
    <w:rsid w:val="00F73D4A"/>
    <w:rsid w:val="00F76C51"/>
    <w:rsid w:val="00F836E2"/>
    <w:rsid w:val="00F90289"/>
    <w:rsid w:val="00F9090A"/>
    <w:rsid w:val="00F94EE9"/>
    <w:rsid w:val="00F962F7"/>
    <w:rsid w:val="00F97500"/>
    <w:rsid w:val="00F97E5A"/>
    <w:rsid w:val="00FA3BA2"/>
    <w:rsid w:val="00FA4645"/>
    <w:rsid w:val="00FA6341"/>
    <w:rsid w:val="00FA788D"/>
    <w:rsid w:val="00FB4009"/>
    <w:rsid w:val="00FB50E9"/>
    <w:rsid w:val="00FC0921"/>
    <w:rsid w:val="00FC329B"/>
    <w:rsid w:val="00FD3571"/>
    <w:rsid w:val="00FD4A18"/>
    <w:rsid w:val="00FD6E06"/>
    <w:rsid w:val="00FE2F93"/>
    <w:rsid w:val="00FE3E96"/>
    <w:rsid w:val="00FE4528"/>
    <w:rsid w:val="00FE4BC4"/>
    <w:rsid w:val="00FE7305"/>
    <w:rsid w:val="00FF0BC6"/>
    <w:rsid w:val="00FF13BF"/>
    <w:rsid w:val="00FF2CDA"/>
    <w:rsid w:val="00FF4B08"/>
    <w:rsid w:val="00FF5684"/>
    <w:rsid w:val="00FF6A33"/>
    <w:rsid w:val="00FF6C88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A95E8"/>
  <w15:chartTrackingRefBased/>
  <w15:docId w15:val="{697390FD-3FBF-408A-AD9C-27555272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BF1"/>
    <w:pPr>
      <w:widowControl w:val="0"/>
      <w:jc w:val="both"/>
    </w:pPr>
    <w:rPr>
      <w:rFonts w:asci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1"/>
    <w:pPr>
      <w:ind w:leftChars="400" w:left="840"/>
    </w:pPr>
  </w:style>
  <w:style w:type="character" w:styleId="a4">
    <w:name w:val="Hyperlink"/>
    <w:basedOn w:val="a0"/>
    <w:rsid w:val="00696BF1"/>
    <w:rPr>
      <w:color w:val="0000FF"/>
      <w:u w:val="single"/>
    </w:rPr>
  </w:style>
  <w:style w:type="character" w:styleId="a5">
    <w:name w:val="Strong"/>
    <w:qFormat/>
    <w:rsid w:val="00696BF1"/>
    <w:rPr>
      <w:b/>
      <w:bCs/>
    </w:rPr>
  </w:style>
  <w:style w:type="paragraph" w:styleId="a6">
    <w:name w:val="header"/>
    <w:basedOn w:val="a"/>
    <w:link w:val="a7"/>
    <w:uiPriority w:val="99"/>
    <w:unhideWhenUsed/>
    <w:rsid w:val="002D6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6E48"/>
    <w:rPr>
      <w:rFonts w:ascii="Century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D6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6E48"/>
    <w:rPr>
      <w:rFonts w:ascii="Century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0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0D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ukyo@news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谷川悟</dc:creator>
  <cp:keywords/>
  <dc:description/>
  <cp:lastModifiedBy>島袋　修</cp:lastModifiedBy>
  <cp:revision>4</cp:revision>
  <cp:lastPrinted>2019-05-15T09:24:00Z</cp:lastPrinted>
  <dcterms:created xsi:type="dcterms:W3CDTF">2019-05-19T23:24:00Z</dcterms:created>
  <dcterms:modified xsi:type="dcterms:W3CDTF">2019-05-19T23:26:00Z</dcterms:modified>
</cp:coreProperties>
</file>